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CD" w:rsidRPr="00186FCD" w:rsidRDefault="00317C96" w:rsidP="0094687F">
      <w:pPr>
        <w:jc w:val="center"/>
        <w:rPr>
          <w:sz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7DA1966B" wp14:editId="3B149456">
            <wp:simplePos x="0" y="0"/>
            <wp:positionH relativeFrom="margin">
              <wp:posOffset>7970302</wp:posOffset>
            </wp:positionH>
            <wp:positionV relativeFrom="margin">
              <wp:posOffset>43180</wp:posOffset>
            </wp:positionV>
            <wp:extent cx="2093662" cy="809625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urie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662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44CDB" w:rsidRPr="005A2C61" w:rsidRDefault="00FC53D0" w:rsidP="00FC53D0">
      <w:pPr>
        <w:tabs>
          <w:tab w:val="center" w:pos="7867"/>
          <w:tab w:val="left" w:pos="14775"/>
        </w:tabs>
        <w:rPr>
          <w:rFonts w:ascii="AR JULIAN" w:hAnsi="AR JULIAN"/>
          <w:color w:val="0070C0"/>
          <w:sz w:val="72"/>
        </w:rPr>
      </w:pPr>
      <w:r>
        <w:rPr>
          <w:rFonts w:ascii="AR JULIAN" w:hAnsi="AR JULIAN"/>
          <w:color w:val="FF0000"/>
          <w:sz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ab/>
      </w:r>
      <w:r w:rsidR="00256AE3" w:rsidRPr="005A2C61">
        <w:rPr>
          <w:noProof/>
          <w:color w:val="FF000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1" locked="0" layoutInCell="1" allowOverlap="1" wp14:anchorId="20D669DB" wp14:editId="5CA7AAEF">
            <wp:simplePos x="0" y="0"/>
            <wp:positionH relativeFrom="margin">
              <wp:posOffset>591820</wp:posOffset>
            </wp:positionH>
            <wp:positionV relativeFrom="margin">
              <wp:posOffset>726118</wp:posOffset>
            </wp:positionV>
            <wp:extent cx="4622800" cy="4824730"/>
            <wp:effectExtent l="647700" t="609600" r="635000" b="604520"/>
            <wp:wrapNone/>
            <wp:docPr id="4" name="Image 4" descr="C:\Users\Max\Documents\CM2 Malpassé les Lauriers\Travail\Education civique\Porter secours\Documents divers\Images diverses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ocuments\CM2 Malpassé les Lauriers\Travail\Education civique\Porter secours\Documents divers\Images diverses\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4976">
                      <a:off x="0" y="0"/>
                      <a:ext cx="4622800" cy="482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BA0" w:rsidRPr="005A2C61">
        <w:rPr>
          <w:rFonts w:ascii="AR JULIAN" w:hAnsi="AR JULIAN"/>
          <w:color w:val="FF0000"/>
          <w:sz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Diplôme de formation</w:t>
      </w:r>
      <w:r>
        <w:rPr>
          <w:rFonts w:ascii="AR JULIAN" w:hAnsi="AR JULIAN"/>
          <w:color w:val="FF0000"/>
          <w:sz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ab/>
      </w:r>
    </w:p>
    <w:p w:rsidR="003D1BA0" w:rsidRPr="005A2C61" w:rsidRDefault="00256AE3" w:rsidP="0094687F">
      <w:pPr>
        <w:jc w:val="center"/>
        <w:rPr>
          <w:rFonts w:ascii="AR JULIAN" w:hAnsi="AR JULIAN"/>
          <w:color w:val="0070C0"/>
          <w:sz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5A2C61">
        <w:rPr>
          <w:rFonts w:ascii="AR JULIAN" w:hAnsi="AR JULIAN" w:cs="AR JULIAN"/>
          <w:noProof/>
          <w:color w:val="0070C0"/>
          <w:sz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1" locked="0" layoutInCell="1" allowOverlap="1" wp14:anchorId="0A04CC06" wp14:editId="7513BA26">
            <wp:simplePos x="0" y="0"/>
            <wp:positionH relativeFrom="margin">
              <wp:posOffset>5792470</wp:posOffset>
            </wp:positionH>
            <wp:positionV relativeFrom="margin">
              <wp:posOffset>849308</wp:posOffset>
            </wp:positionV>
            <wp:extent cx="3671570" cy="4695190"/>
            <wp:effectExtent l="800100" t="552450" r="805180" b="543560"/>
            <wp:wrapNone/>
            <wp:docPr id="3" name="Image 3" descr="C:\Users\Max\Documents\CM2 Malpassé les Lauriers\Travail\Education civique\Porter secours\Documents divers\Images diverses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ocuments\CM2 Malpassé les Lauriers\Travail\Education civique\Porter secours\Documents divers\Images diverses\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4044">
                      <a:off x="0" y="0"/>
                      <a:ext cx="3671570" cy="469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BA0" w:rsidRPr="005A2C61">
        <w:rPr>
          <w:rFonts w:ascii="AR JULIAN" w:hAnsi="AR JULIAN"/>
          <w:color w:val="0070C0"/>
          <w:sz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Appr</w:t>
      </w:r>
      <w:r w:rsidRPr="005A2C61">
        <w:rPr>
          <w:rFonts w:ascii="AR JULIAN" w:hAnsi="AR JULIAN"/>
          <w:color w:val="0070C0"/>
          <w:sz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e</w:t>
      </w:r>
      <w:r w:rsidR="003D1BA0" w:rsidRPr="005A2C61">
        <w:rPr>
          <w:rFonts w:ascii="AR JULIAN" w:hAnsi="AR JULIAN"/>
          <w:color w:val="0070C0"/>
          <w:sz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ndre à Porter Secours</w:t>
      </w:r>
    </w:p>
    <w:p w:rsidR="003D1BA0" w:rsidRDefault="003D1BA0" w:rsidP="0094687F">
      <w:pPr>
        <w:jc w:val="center"/>
        <w:rPr>
          <w:rFonts w:ascii="AR JULIAN" w:hAnsi="AR JULIAN"/>
          <w:color w:val="0070C0"/>
          <w:sz w:val="72"/>
        </w:rPr>
      </w:pPr>
      <w:r w:rsidRPr="005A2C61">
        <w:rPr>
          <w:rFonts w:ascii="AR JULIAN" w:hAnsi="AR JULIAN"/>
          <w:color w:val="0070C0"/>
          <w:sz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au CM2</w:t>
      </w:r>
    </w:p>
    <w:p w:rsidR="00186FCD" w:rsidRPr="00317C96" w:rsidRDefault="00186FCD" w:rsidP="0094687F">
      <w:pPr>
        <w:jc w:val="center"/>
        <w:rPr>
          <w:color w:val="0070C0"/>
          <w:sz w:val="36"/>
        </w:rPr>
      </w:pPr>
      <w:r w:rsidRPr="00186FCD">
        <w:rPr>
          <w:i/>
          <w:color w:val="000000" w:themeColor="text1"/>
          <w:sz w:val="20"/>
        </w:rPr>
        <w:t>École élémentaire Malpassé les Lauriers - Année scolaire 2012/2013</w:t>
      </w:r>
    </w:p>
    <w:p w:rsidR="003D1BA0" w:rsidRDefault="003D1BA0"/>
    <w:p w:rsidR="00256AE3" w:rsidRPr="00256AE3" w:rsidRDefault="00256AE3">
      <w:pPr>
        <w:rPr>
          <w:rFonts w:ascii="AR JULIAN" w:hAnsi="AR JULIAN"/>
          <w:sz w:val="36"/>
        </w:rPr>
      </w:pPr>
    </w:p>
    <w:p w:rsidR="003D1BA0" w:rsidRPr="00256AE3" w:rsidRDefault="003D1BA0">
      <w:pPr>
        <w:rPr>
          <w:rFonts w:ascii="AR JULIAN" w:hAnsi="AR JULIAN"/>
          <w:sz w:val="44"/>
        </w:rPr>
      </w:pPr>
      <w:r w:rsidRPr="00256AE3">
        <w:rPr>
          <w:rFonts w:ascii="AR JULIAN" w:hAnsi="AR JULIAN"/>
          <w:sz w:val="44"/>
        </w:rPr>
        <w:t xml:space="preserve">Je sais </w:t>
      </w:r>
    </w:p>
    <w:p w:rsidR="003D1BA0" w:rsidRPr="00256AE3" w:rsidRDefault="00256AE3">
      <w:pPr>
        <w:rPr>
          <w:rFonts w:ascii="AR JULIAN" w:hAnsi="AR JULIAN"/>
          <w:color w:val="FF0000"/>
          <w:sz w:val="44"/>
        </w:rPr>
      </w:pPr>
      <w:r w:rsidRPr="00256AE3">
        <w:rPr>
          <w:rFonts w:ascii="AR JULIAN" w:hAnsi="AR JULIAN"/>
          <w:sz w:val="44"/>
        </w:rPr>
        <w:tab/>
      </w:r>
      <w:r w:rsidR="003D1BA0" w:rsidRPr="00256AE3">
        <w:rPr>
          <w:rFonts w:ascii="AR JULIAN" w:hAnsi="AR JULIAN"/>
          <w:sz w:val="44"/>
        </w:rPr>
        <w:sym w:font="Wingdings" w:char="F0F0"/>
      </w:r>
      <w:r w:rsidR="003D1BA0" w:rsidRPr="00256AE3">
        <w:rPr>
          <w:rFonts w:ascii="AR JULIAN" w:hAnsi="AR JULIAN"/>
          <w:sz w:val="44"/>
        </w:rPr>
        <w:t xml:space="preserve"> </w:t>
      </w:r>
      <w:r w:rsidR="003D1BA0" w:rsidRPr="00256AE3">
        <w:rPr>
          <w:rFonts w:ascii="AR JULIAN" w:hAnsi="AR JULIAN"/>
          <w:color w:val="FF0000"/>
          <w:sz w:val="44"/>
        </w:rPr>
        <w:t>Protéger.</w:t>
      </w:r>
    </w:p>
    <w:p w:rsidR="003D1BA0" w:rsidRPr="00256AE3" w:rsidRDefault="00256AE3">
      <w:pPr>
        <w:rPr>
          <w:rFonts w:ascii="AR JULIAN" w:hAnsi="AR JULIAN"/>
          <w:color w:val="FF0000"/>
          <w:sz w:val="44"/>
        </w:rPr>
      </w:pPr>
      <w:r w:rsidRPr="00256AE3">
        <w:rPr>
          <w:rFonts w:ascii="AR JULIAN" w:hAnsi="AR JULIAN"/>
          <w:sz w:val="44"/>
        </w:rPr>
        <w:tab/>
      </w:r>
      <w:r w:rsidR="003D1BA0" w:rsidRPr="00256AE3">
        <w:rPr>
          <w:rFonts w:ascii="AR JULIAN" w:hAnsi="AR JULIAN"/>
          <w:sz w:val="44"/>
        </w:rPr>
        <w:sym w:font="Wingdings" w:char="F0F0"/>
      </w:r>
      <w:r w:rsidR="003D1BA0" w:rsidRPr="00256AE3">
        <w:rPr>
          <w:rFonts w:ascii="AR JULIAN" w:hAnsi="AR JULIAN"/>
          <w:sz w:val="44"/>
        </w:rPr>
        <w:t xml:space="preserve"> </w:t>
      </w:r>
      <w:r w:rsidR="003D1BA0" w:rsidRPr="00256AE3">
        <w:rPr>
          <w:rFonts w:ascii="AR JULIAN" w:hAnsi="AR JULIAN"/>
          <w:color w:val="FF0000"/>
          <w:sz w:val="44"/>
        </w:rPr>
        <w:t>Secourir.</w:t>
      </w:r>
    </w:p>
    <w:p w:rsidR="003D1BA0" w:rsidRPr="00256AE3" w:rsidRDefault="00256AE3">
      <w:pPr>
        <w:rPr>
          <w:rFonts w:ascii="AR JULIAN" w:hAnsi="AR JULIAN"/>
          <w:color w:val="FF0000"/>
          <w:sz w:val="44"/>
        </w:rPr>
      </w:pPr>
      <w:r w:rsidRPr="00256AE3">
        <w:rPr>
          <w:rFonts w:ascii="AR JULIAN" w:hAnsi="AR JULIAN"/>
          <w:sz w:val="44"/>
        </w:rPr>
        <w:tab/>
      </w:r>
      <w:r w:rsidR="003D1BA0" w:rsidRPr="00256AE3">
        <w:rPr>
          <w:rFonts w:ascii="AR JULIAN" w:hAnsi="AR JULIAN"/>
          <w:sz w:val="44"/>
        </w:rPr>
        <w:sym w:font="Wingdings" w:char="F0F0"/>
      </w:r>
      <w:r w:rsidR="003D1BA0" w:rsidRPr="00256AE3">
        <w:rPr>
          <w:rFonts w:ascii="AR JULIAN" w:hAnsi="AR JULIAN"/>
          <w:sz w:val="44"/>
        </w:rPr>
        <w:t xml:space="preserve"> </w:t>
      </w:r>
      <w:r w:rsidR="003D1BA0" w:rsidRPr="00256AE3">
        <w:rPr>
          <w:rFonts w:ascii="AR JULIAN" w:hAnsi="AR JULIAN"/>
          <w:color w:val="FF0000"/>
          <w:sz w:val="44"/>
        </w:rPr>
        <w:t>Alerter.</w:t>
      </w:r>
    </w:p>
    <w:p w:rsidR="003D1BA0" w:rsidRPr="00256AE3" w:rsidRDefault="00186FCD">
      <w:pPr>
        <w:rPr>
          <w:rFonts w:ascii="AR JULIAN" w:hAnsi="AR JULIAN"/>
          <w:color w:val="FF0000"/>
          <w:sz w:val="44"/>
        </w:rPr>
      </w:pPr>
      <w:r>
        <w:rPr>
          <w:rFonts w:ascii="AR JULIAN" w:hAnsi="AR JULIAN"/>
          <w:sz w:val="44"/>
        </w:rPr>
        <w:tab/>
      </w:r>
      <w:r w:rsidR="003D1BA0" w:rsidRPr="00256AE3">
        <w:rPr>
          <w:rFonts w:ascii="AR JULIAN" w:hAnsi="AR JULIAN"/>
          <w:sz w:val="44"/>
        </w:rPr>
        <w:sym w:font="Wingdings" w:char="F0F0"/>
      </w:r>
      <w:r w:rsidR="003D1BA0" w:rsidRPr="00256AE3">
        <w:rPr>
          <w:rFonts w:ascii="AR JULIAN" w:hAnsi="AR JULIAN"/>
          <w:sz w:val="44"/>
        </w:rPr>
        <w:t xml:space="preserve"> </w:t>
      </w:r>
      <w:r w:rsidR="003D1BA0" w:rsidRPr="00256AE3">
        <w:rPr>
          <w:rFonts w:ascii="AR JULIAN" w:hAnsi="AR JULIAN"/>
          <w:color w:val="FF0000"/>
          <w:sz w:val="44"/>
        </w:rPr>
        <w:t>Masser une personne en arrêt cardiaque.</w:t>
      </w:r>
    </w:p>
    <w:p w:rsidR="003D1BA0" w:rsidRPr="00256AE3" w:rsidRDefault="00256AE3">
      <w:pPr>
        <w:rPr>
          <w:rFonts w:ascii="AR JULIAN" w:hAnsi="AR JULIAN"/>
          <w:sz w:val="44"/>
        </w:rPr>
      </w:pPr>
      <w:r w:rsidRPr="00256AE3">
        <w:rPr>
          <w:rFonts w:ascii="AR JULIAN" w:hAnsi="AR JULIAN"/>
          <w:sz w:val="44"/>
        </w:rPr>
        <w:tab/>
      </w:r>
      <w:r w:rsidR="003D1BA0" w:rsidRPr="00256AE3">
        <w:rPr>
          <w:rFonts w:ascii="AR JULIAN" w:hAnsi="AR JULIAN"/>
          <w:sz w:val="44"/>
        </w:rPr>
        <w:sym w:font="Wingdings" w:char="F0F0"/>
      </w:r>
      <w:r w:rsidR="003D1BA0" w:rsidRPr="00256AE3">
        <w:rPr>
          <w:rFonts w:ascii="AR JULIAN" w:hAnsi="AR JULIAN"/>
          <w:sz w:val="44"/>
        </w:rPr>
        <w:t xml:space="preserve"> </w:t>
      </w:r>
      <w:r w:rsidR="003D1BA0" w:rsidRPr="00256AE3">
        <w:rPr>
          <w:rFonts w:ascii="AR JULIAN" w:hAnsi="AR JULIAN"/>
          <w:color w:val="FF0000"/>
          <w:sz w:val="44"/>
        </w:rPr>
        <w:t>Défibriller une personne en arrêt cardiaque.</w:t>
      </w:r>
    </w:p>
    <w:p w:rsidR="003D1BA0" w:rsidRDefault="003D1BA0"/>
    <w:p w:rsidR="00256AE3" w:rsidRDefault="00256AE3"/>
    <w:p w:rsidR="00256AE3" w:rsidRDefault="00256AE3"/>
    <w:p w:rsidR="00256AE3" w:rsidRDefault="00256AE3"/>
    <w:p w:rsidR="00256AE3" w:rsidRPr="00256AE3" w:rsidRDefault="00256AE3">
      <w:pPr>
        <w:rPr>
          <w:sz w:val="28"/>
        </w:rPr>
      </w:pPr>
      <w:r w:rsidRPr="00256AE3">
        <w:rPr>
          <w:sz w:val="28"/>
        </w:rPr>
        <w:t>Délivré à l’élève : ___________________________________</w:t>
      </w:r>
      <w:r>
        <w:rPr>
          <w:sz w:val="28"/>
        </w:rPr>
        <w:t xml:space="preserve">________________ </w:t>
      </w:r>
      <w:r w:rsidRPr="00256AE3">
        <w:rPr>
          <w:sz w:val="28"/>
        </w:rPr>
        <w:t xml:space="preserve">par </w:t>
      </w:r>
      <w:r w:rsidRPr="00256AE3">
        <w:rPr>
          <w:sz w:val="24"/>
        </w:rPr>
        <w:t>______________________________________</w:t>
      </w:r>
    </w:p>
    <w:p w:rsidR="00256AE3" w:rsidRDefault="00256AE3">
      <w:pPr>
        <w:rPr>
          <w:sz w:val="28"/>
        </w:rPr>
      </w:pPr>
    </w:p>
    <w:p w:rsidR="00256AE3" w:rsidRPr="00256AE3" w:rsidRDefault="00256AE3">
      <w:pPr>
        <w:rPr>
          <w:sz w:val="28"/>
        </w:rPr>
      </w:pPr>
      <w:r w:rsidRPr="00256AE3">
        <w:rPr>
          <w:sz w:val="28"/>
        </w:rPr>
        <w:t>À : ______________________________________</w:t>
      </w:r>
      <w:r w:rsidRPr="00256AE3">
        <w:rPr>
          <w:sz w:val="28"/>
        </w:rPr>
        <w:tab/>
        <w:t xml:space="preserve">le : </w:t>
      </w:r>
      <w:r w:rsidRPr="00256AE3">
        <w:rPr>
          <w:sz w:val="24"/>
        </w:rPr>
        <w:t>______________________________________</w:t>
      </w:r>
    </w:p>
    <w:p w:rsidR="00256AE3" w:rsidRPr="00256AE3" w:rsidRDefault="00256AE3">
      <w:pPr>
        <w:rPr>
          <w:sz w:val="28"/>
        </w:rPr>
      </w:pPr>
    </w:p>
    <w:p w:rsidR="00256AE3" w:rsidRDefault="00256AE3">
      <w:pPr>
        <w:rPr>
          <w:sz w:val="28"/>
        </w:rPr>
      </w:pPr>
    </w:p>
    <w:p w:rsidR="00487378" w:rsidRPr="005A2C61" w:rsidRDefault="003D1BA0">
      <w:pPr>
        <w:rPr>
          <w:i/>
          <w:sz w:val="28"/>
        </w:rPr>
      </w:pPr>
      <w:r w:rsidRPr="005A2C61">
        <w:rPr>
          <w:i/>
          <w:sz w:val="28"/>
        </w:rPr>
        <w:t>Signature de l’élève :</w:t>
      </w:r>
      <w:r w:rsidRPr="005A2C61">
        <w:rPr>
          <w:i/>
          <w:sz w:val="28"/>
        </w:rPr>
        <w:tab/>
      </w:r>
      <w:r w:rsidRPr="005A2C61">
        <w:rPr>
          <w:i/>
          <w:sz w:val="28"/>
        </w:rPr>
        <w:tab/>
      </w:r>
      <w:r w:rsidRPr="005A2C61">
        <w:rPr>
          <w:i/>
          <w:sz w:val="28"/>
        </w:rPr>
        <w:tab/>
      </w:r>
      <w:r w:rsidRPr="005A2C61">
        <w:rPr>
          <w:i/>
          <w:sz w:val="28"/>
        </w:rPr>
        <w:tab/>
      </w:r>
      <w:r w:rsidRPr="005A2C61">
        <w:rPr>
          <w:i/>
          <w:sz w:val="28"/>
        </w:rPr>
        <w:tab/>
      </w:r>
      <w:r w:rsidR="00256AE3" w:rsidRPr="005A2C61">
        <w:rPr>
          <w:i/>
          <w:sz w:val="28"/>
        </w:rPr>
        <w:tab/>
      </w:r>
      <w:r w:rsidR="00256AE3" w:rsidRPr="005A2C61">
        <w:rPr>
          <w:i/>
          <w:sz w:val="28"/>
        </w:rPr>
        <w:tab/>
      </w:r>
      <w:r w:rsidR="00256AE3" w:rsidRPr="005A2C61">
        <w:rPr>
          <w:i/>
          <w:sz w:val="28"/>
        </w:rPr>
        <w:tab/>
      </w:r>
      <w:r w:rsidRPr="005A2C61">
        <w:rPr>
          <w:i/>
          <w:sz w:val="28"/>
        </w:rPr>
        <w:t>Signature de l’enseignant formateur :</w:t>
      </w:r>
    </w:p>
    <w:p w:rsidR="00487378" w:rsidRDefault="00487378">
      <w:pPr>
        <w:rPr>
          <w:sz w:val="28"/>
        </w:rPr>
      </w:pPr>
      <w:r>
        <w:rPr>
          <w:sz w:val="28"/>
        </w:rPr>
        <w:br w:type="page"/>
      </w:r>
    </w:p>
    <w:p w:rsidR="00487378" w:rsidRDefault="00487378" w:rsidP="00256AE3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F690AD" wp14:editId="141910FF">
                <wp:simplePos x="0" y="0"/>
                <wp:positionH relativeFrom="column">
                  <wp:posOffset>-183515</wp:posOffset>
                </wp:positionH>
                <wp:positionV relativeFrom="paragraph">
                  <wp:posOffset>62230</wp:posOffset>
                </wp:positionV>
                <wp:extent cx="5039995" cy="7199630"/>
                <wp:effectExtent l="0" t="0" r="8255" b="12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719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378" w:rsidRPr="002A44F9" w:rsidRDefault="00487378" w:rsidP="00487378">
                            <w:pPr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 w:rsidRPr="002A44F9">
                              <w:rPr>
                                <w:b/>
                                <w:i/>
                                <w:smallCaps/>
                                <w:color w:val="0070C0"/>
                                <w:sz w:val="40"/>
                              </w:rPr>
                              <w:t>Porter secours</w:t>
                            </w:r>
                          </w:p>
                          <w:p w:rsidR="00487378" w:rsidRDefault="00487378" w:rsidP="0048737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87378" w:rsidRPr="00487378" w:rsidRDefault="00487378" w:rsidP="004873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73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○</w:t>
                            </w:r>
                            <w:r w:rsidRPr="0048737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7378">
                              <w:rPr>
                                <w:b/>
                                <w:color w:val="FF0000"/>
                                <w:sz w:val="32"/>
                                <w:szCs w:val="24"/>
                              </w:rPr>
                              <w:t>Protéger</w:t>
                            </w:r>
                            <w:r w:rsidRPr="00487378">
                              <w:rPr>
                                <w:sz w:val="24"/>
                                <w:szCs w:val="24"/>
                              </w:rPr>
                              <w:t> : je protège la victime et les lieux.</w:t>
                            </w:r>
                          </w:p>
                          <w:p w:rsidR="00487378" w:rsidRPr="00487378" w:rsidRDefault="00487378" w:rsidP="004873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7378" w:rsidRPr="00487378" w:rsidRDefault="00487378" w:rsidP="004873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73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○</w:t>
                            </w:r>
                            <w:r w:rsidRPr="0048737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7378">
                              <w:rPr>
                                <w:b/>
                                <w:color w:val="FF0000"/>
                                <w:sz w:val="32"/>
                                <w:szCs w:val="24"/>
                              </w:rPr>
                              <w:t>Secourir</w:t>
                            </w:r>
                            <w:r w:rsidRPr="00487378">
                              <w:rPr>
                                <w:sz w:val="24"/>
                                <w:szCs w:val="24"/>
                              </w:rPr>
                              <w:t> : je secours la victime</w:t>
                            </w:r>
                          </w:p>
                          <w:p w:rsidR="00D6088F" w:rsidRDefault="00D6088F" w:rsidP="00487378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87378" w:rsidRDefault="00487378" w:rsidP="00487378">
                            <w:pPr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088F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>→</w:t>
                            </w:r>
                            <w:r w:rsidRPr="00D6088F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La victime est-elle consciente ou inconsciente ?</w:t>
                            </w:r>
                          </w:p>
                          <w:p w:rsidR="002A44F9" w:rsidRPr="00D6088F" w:rsidRDefault="002A44F9" w:rsidP="00487378">
                            <w:pPr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487378" w:rsidRPr="00487378" w:rsidRDefault="002A44F9" w:rsidP="002A44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8737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92D1E7A" wp14:editId="12F70551">
                                  <wp:extent cx="2153920" cy="1080135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3920" cy="1080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7378" w:rsidRPr="0048737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993A37C" wp14:editId="1FF38239">
                                  <wp:extent cx="2141220" cy="1080135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1220" cy="1080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7378" w:rsidRPr="00D6088F" w:rsidRDefault="00487378" w:rsidP="00487378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088F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>→</w:t>
                            </w:r>
                            <w:r w:rsidRPr="00D6088F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Respire-t-elle ?</w:t>
                            </w:r>
                          </w:p>
                          <w:p w:rsidR="00D6088F" w:rsidRDefault="00D6088F" w:rsidP="00487378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487378" w:rsidRPr="00487378" w:rsidRDefault="00487378" w:rsidP="002A44F9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8737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BD784B2" wp14:editId="760A7F25">
                                  <wp:extent cx="1308100" cy="1084580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0" cy="1084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7378" w:rsidRPr="00487378" w:rsidRDefault="00487378" w:rsidP="00487378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487378" w:rsidRPr="00D6088F" w:rsidRDefault="00487378" w:rsidP="004873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8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○</w:t>
                            </w:r>
                            <w:r w:rsidRPr="00D6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088F">
                              <w:rPr>
                                <w:b/>
                                <w:color w:val="FF0000"/>
                                <w:sz w:val="32"/>
                                <w:szCs w:val="24"/>
                              </w:rPr>
                              <w:t>Alerte</w:t>
                            </w:r>
                            <w:r w:rsidR="00D6088F" w:rsidRPr="00D6088F">
                              <w:rPr>
                                <w:b/>
                                <w:color w:val="FF0000"/>
                                <w:sz w:val="32"/>
                                <w:szCs w:val="24"/>
                              </w:rPr>
                              <w:t>r</w:t>
                            </w:r>
                            <w:r w:rsidRPr="00D6088F">
                              <w:rPr>
                                <w:sz w:val="24"/>
                                <w:szCs w:val="24"/>
                              </w:rPr>
                              <w:t> : j’appelle les secours (</w:t>
                            </w:r>
                            <w:r w:rsidRPr="002A44F9">
                              <w:rPr>
                                <w:color w:val="FF0000"/>
                                <w:sz w:val="24"/>
                                <w:szCs w:val="24"/>
                              </w:rPr>
                              <w:t>15</w:t>
                            </w:r>
                            <w:r w:rsidRPr="00D6088F"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2A44F9">
                              <w:rPr>
                                <w:color w:val="FF0000"/>
                                <w:sz w:val="24"/>
                                <w:szCs w:val="24"/>
                              </w:rPr>
                              <w:t>18</w:t>
                            </w:r>
                            <w:r w:rsidRPr="00D6088F"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2A44F9">
                              <w:rPr>
                                <w:color w:val="FF0000"/>
                                <w:sz w:val="24"/>
                                <w:szCs w:val="24"/>
                              </w:rPr>
                              <w:t>112</w:t>
                            </w:r>
                            <w:r w:rsidRPr="00D6088F"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690AD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-14.45pt;margin-top:4.9pt;width:396.85pt;height:56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" fillcolor="white [3201]" stroked="f" strokeweight=".5pt">
                <v:textbox>
                  <w:txbxContent>
                    <w:p w:rsidR="00487378" w:rsidRPr="002A44F9" w:rsidRDefault="00487378" w:rsidP="00487378">
                      <w:pPr>
                        <w:rPr>
                          <w:b/>
                          <w:smallCaps/>
                          <w:sz w:val="24"/>
                        </w:rPr>
                      </w:pPr>
                      <w:r w:rsidRPr="002A44F9">
                        <w:rPr>
                          <w:b/>
                          <w:i/>
                          <w:smallCaps/>
                          <w:color w:val="0070C0"/>
                          <w:sz w:val="40"/>
                        </w:rPr>
                        <w:t>Porter secours</w:t>
                      </w:r>
                    </w:p>
                    <w:p w:rsidR="00487378" w:rsidRDefault="00487378" w:rsidP="0048737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87378" w:rsidRPr="00487378" w:rsidRDefault="00487378" w:rsidP="00487378">
                      <w:pPr>
                        <w:rPr>
                          <w:sz w:val="24"/>
                          <w:szCs w:val="24"/>
                        </w:rPr>
                      </w:pPr>
                      <w:r w:rsidRPr="004873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○</w:t>
                      </w:r>
                      <w:r w:rsidRPr="0048737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87378">
                        <w:rPr>
                          <w:b/>
                          <w:color w:val="FF0000"/>
                          <w:sz w:val="32"/>
                          <w:szCs w:val="24"/>
                        </w:rPr>
                        <w:t>Protéger</w:t>
                      </w:r>
                      <w:r w:rsidRPr="00487378">
                        <w:rPr>
                          <w:sz w:val="24"/>
                          <w:szCs w:val="24"/>
                        </w:rPr>
                        <w:t> : je protège la victime et les lieux.</w:t>
                      </w:r>
                    </w:p>
                    <w:p w:rsidR="00487378" w:rsidRPr="00487378" w:rsidRDefault="00487378" w:rsidP="004873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87378" w:rsidRPr="00487378" w:rsidRDefault="00487378" w:rsidP="00487378">
                      <w:pPr>
                        <w:rPr>
                          <w:sz w:val="24"/>
                          <w:szCs w:val="24"/>
                        </w:rPr>
                      </w:pPr>
                      <w:r w:rsidRPr="004873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○</w:t>
                      </w:r>
                      <w:r w:rsidRPr="0048737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87378">
                        <w:rPr>
                          <w:b/>
                          <w:color w:val="FF0000"/>
                          <w:sz w:val="32"/>
                          <w:szCs w:val="24"/>
                        </w:rPr>
                        <w:t>Secourir</w:t>
                      </w:r>
                      <w:r w:rsidRPr="00487378">
                        <w:rPr>
                          <w:sz w:val="24"/>
                          <w:szCs w:val="24"/>
                        </w:rPr>
                        <w:t> : je secours la victime</w:t>
                      </w:r>
                    </w:p>
                    <w:p w:rsidR="00D6088F" w:rsidRDefault="00D6088F" w:rsidP="00487378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487378" w:rsidRDefault="00487378" w:rsidP="00487378">
                      <w:pPr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D6088F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>→</w:t>
                      </w:r>
                      <w:r w:rsidRPr="00D6088F">
                        <w:rPr>
                          <w:i/>
                          <w:color w:val="0070C0"/>
                          <w:sz w:val="24"/>
                          <w:szCs w:val="24"/>
                        </w:rPr>
                        <w:t xml:space="preserve"> La victime est-elle consciente ou inconsciente ?</w:t>
                      </w:r>
                    </w:p>
                    <w:p w:rsidR="002A44F9" w:rsidRPr="00D6088F" w:rsidRDefault="002A44F9" w:rsidP="00487378">
                      <w:pPr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</w:p>
                    <w:p w:rsidR="00487378" w:rsidRPr="00487378" w:rsidRDefault="002A44F9" w:rsidP="002A44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87378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92D1E7A" wp14:editId="12F70551">
                            <wp:extent cx="2153920" cy="1080135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3920" cy="1080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7378" w:rsidRPr="00487378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993A37C" wp14:editId="1FF38239">
                            <wp:extent cx="2141220" cy="1080135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1220" cy="1080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7378" w:rsidRPr="00D6088F" w:rsidRDefault="00487378" w:rsidP="00487378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088F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>→</w:t>
                      </w:r>
                      <w:r w:rsidRPr="00D6088F">
                        <w:rPr>
                          <w:i/>
                          <w:color w:val="0070C0"/>
                          <w:sz w:val="24"/>
                          <w:szCs w:val="24"/>
                        </w:rPr>
                        <w:t xml:space="preserve"> Respire-t-elle ?</w:t>
                      </w:r>
                    </w:p>
                    <w:p w:rsidR="00D6088F" w:rsidRDefault="00D6088F" w:rsidP="00487378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487378" w:rsidRPr="00487378" w:rsidRDefault="00487378" w:rsidP="002A44F9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87378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BD784B2" wp14:editId="760A7F25">
                            <wp:extent cx="1308100" cy="1084580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0" cy="1084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7378" w:rsidRPr="00487378" w:rsidRDefault="00487378" w:rsidP="00487378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487378" w:rsidRPr="00D6088F" w:rsidRDefault="00487378" w:rsidP="00487378">
                      <w:pPr>
                        <w:rPr>
                          <w:sz w:val="24"/>
                          <w:szCs w:val="24"/>
                        </w:rPr>
                      </w:pPr>
                      <w:r w:rsidRPr="00D608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○</w:t>
                      </w:r>
                      <w:r w:rsidRPr="00D6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6088F">
                        <w:rPr>
                          <w:b/>
                          <w:color w:val="FF0000"/>
                          <w:sz w:val="32"/>
                          <w:szCs w:val="24"/>
                        </w:rPr>
                        <w:t>Alerte</w:t>
                      </w:r>
                      <w:r w:rsidR="00D6088F" w:rsidRPr="00D6088F">
                        <w:rPr>
                          <w:b/>
                          <w:color w:val="FF0000"/>
                          <w:sz w:val="32"/>
                          <w:szCs w:val="24"/>
                        </w:rPr>
                        <w:t>r</w:t>
                      </w:r>
                      <w:r w:rsidRPr="00D6088F">
                        <w:rPr>
                          <w:sz w:val="24"/>
                          <w:szCs w:val="24"/>
                        </w:rPr>
                        <w:t> : j’appelle les secours (</w:t>
                      </w:r>
                      <w:r w:rsidRPr="002A44F9">
                        <w:rPr>
                          <w:color w:val="FF0000"/>
                          <w:sz w:val="24"/>
                          <w:szCs w:val="24"/>
                        </w:rPr>
                        <w:t>15</w:t>
                      </w:r>
                      <w:r w:rsidRPr="00D6088F">
                        <w:rPr>
                          <w:sz w:val="24"/>
                          <w:szCs w:val="24"/>
                        </w:rPr>
                        <w:t xml:space="preserve"> / </w:t>
                      </w:r>
                      <w:r w:rsidRPr="002A44F9">
                        <w:rPr>
                          <w:color w:val="FF0000"/>
                          <w:sz w:val="24"/>
                          <w:szCs w:val="24"/>
                        </w:rPr>
                        <w:t>18</w:t>
                      </w:r>
                      <w:r w:rsidRPr="00D6088F">
                        <w:rPr>
                          <w:sz w:val="24"/>
                          <w:szCs w:val="24"/>
                        </w:rPr>
                        <w:t xml:space="preserve"> / </w:t>
                      </w:r>
                      <w:r w:rsidRPr="002A44F9">
                        <w:rPr>
                          <w:color w:val="FF0000"/>
                          <w:sz w:val="24"/>
                          <w:szCs w:val="24"/>
                        </w:rPr>
                        <w:t>112</w:t>
                      </w:r>
                      <w:r w:rsidRPr="00D6088F">
                        <w:rPr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DB971" wp14:editId="43AFDD5F">
                <wp:simplePos x="0" y="0"/>
                <wp:positionH relativeFrom="column">
                  <wp:posOffset>4856480</wp:posOffset>
                </wp:positionH>
                <wp:positionV relativeFrom="paragraph">
                  <wp:posOffset>62230</wp:posOffset>
                </wp:positionV>
                <wp:extent cx="5039995" cy="7199630"/>
                <wp:effectExtent l="0" t="0" r="8255" b="127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719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378" w:rsidRPr="00D6088F" w:rsidRDefault="00487378" w:rsidP="00487378">
                            <w:pPr>
                              <w:rPr>
                                <w:i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D6088F">
                              <w:rPr>
                                <w:i/>
                                <w:color w:val="FF0000"/>
                                <w:sz w:val="28"/>
                                <w:szCs w:val="24"/>
                              </w:rPr>
                              <w:t>En cas d’arrêt cardiaque…</w:t>
                            </w:r>
                          </w:p>
                          <w:p w:rsidR="00D6088F" w:rsidRPr="002A44F9" w:rsidRDefault="00D6088F" w:rsidP="00487378">
                            <w:pPr>
                              <w:rPr>
                                <w:rFonts w:ascii="Times New Roman" w:hAnsi="Times New Roman"/>
                                <w:sz w:val="12"/>
                                <w:szCs w:val="24"/>
                              </w:rPr>
                            </w:pPr>
                          </w:p>
                          <w:p w:rsidR="00487378" w:rsidRPr="00487378" w:rsidRDefault="00487378" w:rsidP="004873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73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○</w:t>
                            </w:r>
                            <w:r w:rsidRPr="0048737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44F9">
                              <w:rPr>
                                <w:b/>
                                <w:color w:val="FF0000"/>
                                <w:sz w:val="32"/>
                                <w:szCs w:val="24"/>
                              </w:rPr>
                              <w:t>Masser</w:t>
                            </w:r>
                            <w:r w:rsidRPr="00487378">
                              <w:rPr>
                                <w:sz w:val="24"/>
                                <w:szCs w:val="24"/>
                              </w:rPr>
                              <w:t> : je fais un massage cardiaque</w:t>
                            </w:r>
                            <w:r w:rsidR="002A44F9">
                              <w:rPr>
                                <w:sz w:val="24"/>
                                <w:szCs w:val="24"/>
                              </w:rPr>
                              <w:t xml:space="preserve"> (100 à 120 compressions pas minute)</w:t>
                            </w:r>
                            <w:r w:rsidRPr="0048737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A44F9" w:rsidRPr="002A44F9" w:rsidRDefault="002A44F9" w:rsidP="00487378">
                            <w:pPr>
                              <w:rPr>
                                <w:i/>
                                <w:sz w:val="12"/>
                                <w:szCs w:val="24"/>
                              </w:rPr>
                            </w:pPr>
                          </w:p>
                          <w:p w:rsidR="00487378" w:rsidRDefault="00487378" w:rsidP="00487378">
                            <w:pPr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A44F9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>→  Préparer la victime pour le massage cardiaque.</w:t>
                            </w:r>
                          </w:p>
                          <w:p w:rsidR="002A44F9" w:rsidRPr="002A44F9" w:rsidRDefault="002A44F9" w:rsidP="00487378">
                            <w:pPr>
                              <w:rPr>
                                <w:i/>
                                <w:color w:val="0070C0"/>
                                <w:sz w:val="12"/>
                                <w:szCs w:val="24"/>
                              </w:rPr>
                            </w:pPr>
                          </w:p>
                          <w:p w:rsidR="00487378" w:rsidRPr="00487378" w:rsidRDefault="00487378" w:rsidP="002A44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8737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4023B12" wp14:editId="44A117B3">
                                  <wp:extent cx="1410335" cy="1440180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335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737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171906" wp14:editId="5827E3B4">
                                  <wp:extent cx="1518920" cy="1440180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920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7378" w:rsidRPr="002A44F9" w:rsidRDefault="00487378" w:rsidP="00487378">
                            <w:pPr>
                              <w:rPr>
                                <w:sz w:val="12"/>
                                <w:szCs w:val="24"/>
                              </w:rPr>
                            </w:pPr>
                          </w:p>
                          <w:p w:rsidR="00487378" w:rsidRPr="002A44F9" w:rsidRDefault="00487378" w:rsidP="00487378">
                            <w:pPr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A44F9">
                              <w:rPr>
                                <w:rFonts w:ascii="Arial" w:hAnsi="Arial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  <w:t>→</w:t>
                            </w:r>
                            <w:r w:rsidRPr="002A44F9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Position pour le massage cardiaque.</w:t>
                            </w:r>
                          </w:p>
                          <w:p w:rsidR="002A44F9" w:rsidRPr="002A44F9" w:rsidRDefault="002A44F9" w:rsidP="00487378">
                            <w:pPr>
                              <w:rPr>
                                <w:sz w:val="12"/>
                                <w:szCs w:val="24"/>
                              </w:rPr>
                            </w:pPr>
                          </w:p>
                          <w:p w:rsidR="00487378" w:rsidRPr="00487378" w:rsidRDefault="00487378" w:rsidP="002A44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8737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D575938" wp14:editId="6B06713D">
                                  <wp:extent cx="3552825" cy="1934132"/>
                                  <wp:effectExtent l="0" t="0" r="0" b="9525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2825" cy="1934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7378" w:rsidRPr="002A44F9" w:rsidRDefault="00487378" w:rsidP="00487378">
                            <w:pPr>
                              <w:rPr>
                                <w:sz w:val="12"/>
                                <w:szCs w:val="24"/>
                              </w:rPr>
                            </w:pPr>
                          </w:p>
                          <w:p w:rsidR="00487378" w:rsidRDefault="00487378" w:rsidP="004873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73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○</w:t>
                            </w:r>
                            <w:r w:rsidRPr="0048737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44F9">
                              <w:rPr>
                                <w:b/>
                                <w:color w:val="FF0000"/>
                                <w:sz w:val="32"/>
                                <w:szCs w:val="24"/>
                              </w:rPr>
                              <w:t>Défibriller</w:t>
                            </w:r>
                            <w:r w:rsidRPr="00487378">
                              <w:rPr>
                                <w:sz w:val="24"/>
                                <w:szCs w:val="24"/>
                              </w:rPr>
                              <w:t> : j’applique le défibrillateur sur la victime.</w:t>
                            </w:r>
                          </w:p>
                          <w:p w:rsidR="002A44F9" w:rsidRPr="002A44F9" w:rsidRDefault="002A44F9" w:rsidP="00487378">
                            <w:pPr>
                              <w:rPr>
                                <w:sz w:val="12"/>
                                <w:szCs w:val="24"/>
                              </w:rPr>
                            </w:pPr>
                          </w:p>
                          <w:p w:rsidR="00487378" w:rsidRPr="002A44F9" w:rsidRDefault="00487378" w:rsidP="00487378">
                            <w:pPr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A44F9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>→  Position des électrodes.</w:t>
                            </w:r>
                          </w:p>
                          <w:p w:rsidR="00487378" w:rsidRDefault="00487378" w:rsidP="002A44F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331E54" wp14:editId="511F6F61">
                                  <wp:extent cx="1069340" cy="1367790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340" cy="136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7378" w:rsidRDefault="00487378" w:rsidP="00487378"/>
                          <w:p w:rsidR="00487378" w:rsidRDefault="00487378" w:rsidP="00487378"/>
                          <w:p w:rsidR="00487378" w:rsidRDefault="00487378" w:rsidP="00487378"/>
                          <w:p w:rsidR="00487378" w:rsidRDefault="00487378" w:rsidP="00487378"/>
                          <w:p w:rsidR="00487378" w:rsidRDefault="00487378" w:rsidP="00487378"/>
                          <w:p w:rsidR="00487378" w:rsidRDefault="00487378" w:rsidP="00487378"/>
                          <w:p w:rsidR="00487378" w:rsidRDefault="00487378" w:rsidP="00487378"/>
                          <w:p w:rsidR="00487378" w:rsidRDefault="00487378" w:rsidP="00487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B971" id="Zone de texte 20" o:spid="_x0000_s1027" type="#_x0000_t202" style="position:absolute;margin-left:382.4pt;margin-top:4.9pt;width:396.85pt;height:56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" fillcolor="white [3201]" stroked="f" strokeweight=".5pt">
                <v:textbox>
                  <w:txbxContent>
                    <w:p w:rsidR="00487378" w:rsidRPr="00D6088F" w:rsidRDefault="00487378" w:rsidP="00487378">
                      <w:pPr>
                        <w:rPr>
                          <w:i/>
                          <w:color w:val="FF0000"/>
                          <w:sz w:val="28"/>
                          <w:szCs w:val="24"/>
                        </w:rPr>
                      </w:pPr>
                      <w:r w:rsidRPr="00D6088F">
                        <w:rPr>
                          <w:i/>
                          <w:color w:val="FF0000"/>
                          <w:sz w:val="28"/>
                          <w:szCs w:val="24"/>
                        </w:rPr>
                        <w:t>En cas d’arrêt cardiaque…</w:t>
                      </w:r>
                    </w:p>
                    <w:p w:rsidR="00D6088F" w:rsidRPr="002A44F9" w:rsidRDefault="00D6088F" w:rsidP="00487378">
                      <w:pPr>
                        <w:rPr>
                          <w:rFonts w:ascii="Times New Roman" w:hAnsi="Times New Roman"/>
                          <w:sz w:val="12"/>
                          <w:szCs w:val="24"/>
                        </w:rPr>
                      </w:pPr>
                    </w:p>
                    <w:p w:rsidR="00487378" w:rsidRPr="00487378" w:rsidRDefault="00487378" w:rsidP="00487378">
                      <w:pPr>
                        <w:rPr>
                          <w:sz w:val="24"/>
                          <w:szCs w:val="24"/>
                        </w:rPr>
                      </w:pPr>
                      <w:r w:rsidRPr="004873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○</w:t>
                      </w:r>
                      <w:r w:rsidRPr="0048737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A44F9">
                        <w:rPr>
                          <w:b/>
                          <w:color w:val="FF0000"/>
                          <w:sz w:val="32"/>
                          <w:szCs w:val="24"/>
                        </w:rPr>
                        <w:t>Masser</w:t>
                      </w:r>
                      <w:r w:rsidRPr="00487378">
                        <w:rPr>
                          <w:sz w:val="24"/>
                          <w:szCs w:val="24"/>
                        </w:rPr>
                        <w:t> : je fais un massage cardiaque</w:t>
                      </w:r>
                      <w:r w:rsidR="002A44F9">
                        <w:rPr>
                          <w:sz w:val="24"/>
                          <w:szCs w:val="24"/>
                        </w:rPr>
                        <w:t xml:space="preserve"> (100 à 120 compressions pas minute)</w:t>
                      </w:r>
                      <w:r w:rsidRPr="0048737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A44F9" w:rsidRPr="002A44F9" w:rsidRDefault="002A44F9" w:rsidP="00487378">
                      <w:pPr>
                        <w:rPr>
                          <w:i/>
                          <w:sz w:val="12"/>
                          <w:szCs w:val="24"/>
                        </w:rPr>
                      </w:pPr>
                    </w:p>
                    <w:p w:rsidR="00487378" w:rsidRDefault="00487378" w:rsidP="00487378">
                      <w:pPr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2A44F9">
                        <w:rPr>
                          <w:i/>
                          <w:color w:val="0070C0"/>
                          <w:sz w:val="24"/>
                          <w:szCs w:val="24"/>
                        </w:rPr>
                        <w:t>→  Préparer la victime pour le massage cardiaque.</w:t>
                      </w:r>
                    </w:p>
                    <w:p w:rsidR="002A44F9" w:rsidRPr="002A44F9" w:rsidRDefault="002A44F9" w:rsidP="00487378">
                      <w:pPr>
                        <w:rPr>
                          <w:i/>
                          <w:color w:val="0070C0"/>
                          <w:sz w:val="12"/>
                          <w:szCs w:val="24"/>
                        </w:rPr>
                      </w:pPr>
                    </w:p>
                    <w:p w:rsidR="00487378" w:rsidRPr="00487378" w:rsidRDefault="00487378" w:rsidP="002A44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87378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4023B12" wp14:editId="44A117B3">
                            <wp:extent cx="1410335" cy="1440180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335" cy="144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7378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171906" wp14:editId="5827E3B4">
                            <wp:extent cx="1518920" cy="1440180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920" cy="144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7378" w:rsidRPr="002A44F9" w:rsidRDefault="00487378" w:rsidP="00487378">
                      <w:pPr>
                        <w:rPr>
                          <w:sz w:val="12"/>
                          <w:szCs w:val="24"/>
                        </w:rPr>
                      </w:pPr>
                    </w:p>
                    <w:p w:rsidR="00487378" w:rsidRPr="002A44F9" w:rsidRDefault="00487378" w:rsidP="00487378">
                      <w:pPr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2A44F9">
                        <w:rPr>
                          <w:rFonts w:ascii="Arial" w:hAnsi="Arial" w:cs="Arial"/>
                          <w:i/>
                          <w:color w:val="0070C0"/>
                          <w:sz w:val="24"/>
                          <w:szCs w:val="24"/>
                        </w:rPr>
                        <w:t>→</w:t>
                      </w:r>
                      <w:r w:rsidRPr="002A44F9">
                        <w:rPr>
                          <w:i/>
                          <w:color w:val="0070C0"/>
                          <w:sz w:val="24"/>
                          <w:szCs w:val="24"/>
                        </w:rPr>
                        <w:t xml:space="preserve"> Position pour le massage cardiaque.</w:t>
                      </w:r>
                    </w:p>
                    <w:p w:rsidR="002A44F9" w:rsidRPr="002A44F9" w:rsidRDefault="002A44F9" w:rsidP="00487378">
                      <w:pPr>
                        <w:rPr>
                          <w:sz w:val="12"/>
                          <w:szCs w:val="24"/>
                        </w:rPr>
                      </w:pPr>
                    </w:p>
                    <w:p w:rsidR="00487378" w:rsidRPr="00487378" w:rsidRDefault="00487378" w:rsidP="002A44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87378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D575938" wp14:editId="6B06713D">
                            <wp:extent cx="3552825" cy="1934132"/>
                            <wp:effectExtent l="0" t="0" r="0" b="9525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2825" cy="1934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7378" w:rsidRPr="002A44F9" w:rsidRDefault="00487378" w:rsidP="00487378">
                      <w:pPr>
                        <w:rPr>
                          <w:sz w:val="12"/>
                          <w:szCs w:val="24"/>
                        </w:rPr>
                      </w:pPr>
                    </w:p>
                    <w:p w:rsidR="00487378" w:rsidRDefault="00487378" w:rsidP="00487378">
                      <w:pPr>
                        <w:rPr>
                          <w:sz w:val="24"/>
                          <w:szCs w:val="24"/>
                        </w:rPr>
                      </w:pPr>
                      <w:r w:rsidRPr="004873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○</w:t>
                      </w:r>
                      <w:r w:rsidRPr="0048737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A44F9">
                        <w:rPr>
                          <w:b/>
                          <w:color w:val="FF0000"/>
                          <w:sz w:val="32"/>
                          <w:szCs w:val="24"/>
                        </w:rPr>
                        <w:t>Défibriller</w:t>
                      </w:r>
                      <w:r w:rsidRPr="00487378">
                        <w:rPr>
                          <w:sz w:val="24"/>
                          <w:szCs w:val="24"/>
                        </w:rPr>
                        <w:t> : j’applique le défibrillateur sur la victime.</w:t>
                      </w:r>
                    </w:p>
                    <w:p w:rsidR="002A44F9" w:rsidRPr="002A44F9" w:rsidRDefault="002A44F9" w:rsidP="00487378">
                      <w:pPr>
                        <w:rPr>
                          <w:sz w:val="12"/>
                          <w:szCs w:val="24"/>
                        </w:rPr>
                      </w:pPr>
                    </w:p>
                    <w:p w:rsidR="00487378" w:rsidRPr="002A44F9" w:rsidRDefault="00487378" w:rsidP="00487378">
                      <w:pPr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2A44F9">
                        <w:rPr>
                          <w:i/>
                          <w:color w:val="0070C0"/>
                          <w:sz w:val="24"/>
                          <w:szCs w:val="24"/>
                        </w:rPr>
                        <w:t>→  Position des électrodes.</w:t>
                      </w:r>
                    </w:p>
                    <w:p w:rsidR="00487378" w:rsidRDefault="00487378" w:rsidP="002A44F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331E54" wp14:editId="511F6F61">
                            <wp:extent cx="1069340" cy="1367790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340" cy="136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7378" w:rsidRDefault="00487378" w:rsidP="00487378"/>
                    <w:p w:rsidR="00487378" w:rsidRDefault="00487378" w:rsidP="00487378"/>
                    <w:p w:rsidR="00487378" w:rsidRDefault="00487378" w:rsidP="00487378"/>
                    <w:p w:rsidR="00487378" w:rsidRDefault="00487378" w:rsidP="00487378"/>
                    <w:p w:rsidR="00487378" w:rsidRDefault="00487378" w:rsidP="00487378"/>
                    <w:p w:rsidR="00487378" w:rsidRDefault="00487378" w:rsidP="00487378"/>
                    <w:p w:rsidR="00487378" w:rsidRDefault="00487378" w:rsidP="00487378"/>
                    <w:p w:rsidR="00487378" w:rsidRDefault="00487378" w:rsidP="00487378"/>
                  </w:txbxContent>
                </v:textbox>
              </v:shape>
            </w:pict>
          </mc:Fallback>
        </mc:AlternateContent>
      </w:r>
    </w:p>
    <w:p w:rsidR="003D1BA0" w:rsidRPr="00256AE3" w:rsidRDefault="002A44F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6DC17D" wp14:editId="1AA4C1D6">
                <wp:simplePos x="0" y="0"/>
                <wp:positionH relativeFrom="column">
                  <wp:posOffset>4674235</wp:posOffset>
                </wp:positionH>
                <wp:positionV relativeFrom="paragraph">
                  <wp:posOffset>114935</wp:posOffset>
                </wp:positionV>
                <wp:extent cx="0" cy="6479540"/>
                <wp:effectExtent l="19050" t="0" r="38100" b="1651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7954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8AC5B" id="Connecteur droit 2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05pt,9.05pt" to="368.05pt,5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" strokecolor="#0070c0" strokeweight="4.5pt"/>
            </w:pict>
          </mc:Fallback>
        </mc:AlternateContent>
      </w:r>
    </w:p>
    <w:sectPr w:rsidR="003D1BA0" w:rsidRPr="00256AE3" w:rsidSect="00256AE3">
      <w:pgSz w:w="16838" w:h="11906" w:orient="landscape"/>
      <w:pgMar w:top="142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A0"/>
    <w:rsid w:val="00044CDB"/>
    <w:rsid w:val="00163D6E"/>
    <w:rsid w:val="00186FCD"/>
    <w:rsid w:val="00256AE3"/>
    <w:rsid w:val="00282C5B"/>
    <w:rsid w:val="002A44F9"/>
    <w:rsid w:val="002E414A"/>
    <w:rsid w:val="00317C96"/>
    <w:rsid w:val="003D1BA0"/>
    <w:rsid w:val="003E2C98"/>
    <w:rsid w:val="00487378"/>
    <w:rsid w:val="00491206"/>
    <w:rsid w:val="0059552F"/>
    <w:rsid w:val="005A2C61"/>
    <w:rsid w:val="0068248A"/>
    <w:rsid w:val="0094687F"/>
    <w:rsid w:val="00B02354"/>
    <w:rsid w:val="00C5215B"/>
    <w:rsid w:val="00D6088F"/>
    <w:rsid w:val="00FC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66E68-77DA-4DCE-8132-67F4DC31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C5B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7C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Maxime Paul</cp:lastModifiedBy>
  <cp:revision>7</cp:revision>
  <cp:lastPrinted>2013-06-05T14:19:00Z</cp:lastPrinted>
  <dcterms:created xsi:type="dcterms:W3CDTF">2013-06-05T13:17:00Z</dcterms:created>
  <dcterms:modified xsi:type="dcterms:W3CDTF">2014-07-27T08:40:00Z</dcterms:modified>
</cp:coreProperties>
</file>