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430A" w14:textId="70CB181D" w:rsidR="000A41C2" w:rsidRPr="00232198" w:rsidRDefault="00175F5C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F4F77" wp14:editId="12B048B8">
            <wp:simplePos x="0" y="0"/>
            <wp:positionH relativeFrom="margin">
              <wp:posOffset>4819159</wp:posOffset>
            </wp:positionH>
            <wp:positionV relativeFrom="margin">
              <wp:posOffset>-233201</wp:posOffset>
            </wp:positionV>
            <wp:extent cx="2156460" cy="21564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FD" w:rsidRPr="00232198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177542">
        <w:rPr>
          <w:rFonts w:ascii="Maiandra GD" w:hAnsi="Maiandra GD"/>
          <w:b/>
          <w:bCs/>
          <w:sz w:val="28"/>
          <w:szCs w:val="28"/>
          <w:u w:val="single" w:color="FF0000"/>
        </w:rPr>
        <w:t>2</w:t>
      </w:r>
      <w:r w:rsidR="00DF24D7">
        <w:rPr>
          <w:rFonts w:ascii="Maiandra GD" w:hAnsi="Maiandra GD"/>
          <w:b/>
          <w:bCs/>
          <w:sz w:val="28"/>
          <w:szCs w:val="28"/>
          <w:u w:val="single" w:color="FF0000"/>
        </w:rPr>
        <w:t>7</w:t>
      </w:r>
      <w:r w:rsidR="00F31653">
        <w:rPr>
          <w:rFonts w:ascii="Maiandra GD" w:hAnsi="Maiandra GD"/>
          <w:b/>
          <w:bCs/>
          <w:sz w:val="28"/>
          <w:szCs w:val="28"/>
          <w:u w:color="FF0000"/>
        </w:rPr>
        <w:t xml:space="preserve"> </w:t>
      </w:r>
      <w:r w:rsidR="00017CC8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5D372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5D372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5D372B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385319" w:rsidRPr="00232198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5D372B">
        <w:rPr>
          <w:rFonts w:ascii="Maiandra GD" w:hAnsi="Maiandra GD"/>
          <w:b/>
          <w:bCs/>
          <w:sz w:val="28"/>
          <w:szCs w:val="28"/>
          <w:u w:val="single" w:color="FF0000"/>
        </w:rPr>
        <w:t>’épithète</w:t>
      </w:r>
      <w:r w:rsidR="002D7BB6" w:rsidRPr="002D7BB6">
        <w:t xml:space="preserve"> </w:t>
      </w:r>
    </w:p>
    <w:p w14:paraId="73F1B411" w14:textId="77777777" w:rsidR="005D372B" w:rsidRDefault="005D372B">
      <w:pPr>
        <w:rPr>
          <w:rFonts w:ascii="Maiandra GD" w:hAnsi="Maiandra GD"/>
          <w:color w:val="000000"/>
          <w:szCs w:val="28"/>
          <w:u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56A5F" w:rsidRPr="006544AC" w14:paraId="29D3FF70" w14:textId="77777777" w:rsidTr="0050776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95DD6D" w14:textId="77777777" w:rsidR="00056A5F" w:rsidRPr="00314551" w:rsidRDefault="00056A5F" w:rsidP="0050776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25C4BC9" w14:textId="77777777" w:rsidR="00056A5F" w:rsidRPr="006544AC" w:rsidRDefault="00056A5F" w:rsidP="0050776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56A5F" w:rsidRPr="006544AC" w14:paraId="1D44C283" w14:textId="77777777" w:rsidTr="00507762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4FB45FA" w14:textId="77777777" w:rsidR="00056A5F" w:rsidRPr="006544AC" w:rsidRDefault="00507762" w:rsidP="0050776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27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B873F0" w14:textId="77777777" w:rsidR="00056A5F" w:rsidRPr="006544AC" w:rsidRDefault="00056A5F" w:rsidP="0050776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4B7166">
              <w:rPr>
                <w:rFonts w:ascii="Maiandra GD" w:eastAsia="Times New Roman" w:hAnsi="Maiandra GD"/>
                <w:i/>
                <w:iCs/>
              </w:rPr>
              <w:t>Je sais reconnaître l’</w:t>
            </w:r>
            <w:r>
              <w:rPr>
                <w:rFonts w:ascii="Maiandra GD" w:eastAsia="Times New Roman" w:hAnsi="Maiandra GD"/>
                <w:i/>
                <w:iCs/>
              </w:rPr>
              <w:t>épithète</w:t>
            </w:r>
            <w:r w:rsidRPr="004B7166">
              <w:rPr>
                <w:rFonts w:ascii="Maiandra GD" w:eastAsia="Times New Roman" w:hAnsi="Maiandra GD"/>
                <w:i/>
                <w:iCs/>
              </w:rPr>
              <w:t>.</w:t>
            </w:r>
          </w:p>
        </w:tc>
      </w:tr>
      <w:tr w:rsidR="00056A5F" w:rsidRPr="006544AC" w14:paraId="4BA122A3" w14:textId="77777777" w:rsidTr="00507762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1E6ED09" w14:textId="77777777" w:rsidR="00056A5F" w:rsidRDefault="00056A5F" w:rsidP="00507762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205D1E" w14:textId="77777777" w:rsidR="00056A5F" w:rsidRPr="00314551" w:rsidRDefault="00056A5F" w:rsidP="00507762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056A5F">
              <w:rPr>
                <w:rFonts w:ascii="Maiandra GD" w:hAnsi="Maiandra GD"/>
                <w:i/>
                <w:iCs/>
              </w:rPr>
              <w:t>Je sais compléter une phrase avec une épithète.</w:t>
            </w:r>
          </w:p>
        </w:tc>
      </w:tr>
    </w:tbl>
    <w:p w14:paraId="7FBA9FC7" w14:textId="5E879755" w:rsidR="00056A5F" w:rsidRDefault="00056A5F">
      <w:pPr>
        <w:rPr>
          <w:rFonts w:ascii="Maiandra GD" w:hAnsi="Maiandra GD"/>
          <w:color w:val="000000"/>
          <w:szCs w:val="28"/>
          <w:u w:color="000000"/>
        </w:rPr>
      </w:pPr>
    </w:p>
    <w:p w14:paraId="12C5929D" w14:textId="409658BE" w:rsidR="00F95DE8" w:rsidRDefault="00F95DE8">
      <w:pPr>
        <w:rPr>
          <w:rFonts w:ascii="Maiandra GD" w:hAnsi="Maiandra GD"/>
          <w:color w:val="000000"/>
          <w:szCs w:val="28"/>
          <w:u w:color="000000"/>
        </w:rPr>
      </w:pPr>
    </w:p>
    <w:p w14:paraId="62D74458" w14:textId="77777777" w:rsidR="00F95DE8" w:rsidRDefault="00F95DE8">
      <w:pPr>
        <w:rPr>
          <w:rFonts w:ascii="Maiandra GD" w:hAnsi="Maiandra GD"/>
          <w:color w:val="000000"/>
          <w:szCs w:val="28"/>
          <w:u w:color="000000"/>
        </w:rPr>
      </w:pPr>
    </w:p>
    <w:p w14:paraId="359089F5" w14:textId="77777777" w:rsidR="004D2E10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Quand </w:t>
      </w:r>
      <w:r w:rsidRPr="00017CC8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 xml:space="preserve">l’adjectif qualificatif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fait partie du </w:t>
      </w:r>
      <w:r w:rsidRPr="00017CC8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groupe nominal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, il est </w:t>
      </w:r>
      <w:r w:rsidRPr="00017CC8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épithète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du nom.</w:t>
      </w:r>
    </w:p>
    <w:p w14:paraId="05094ECE" w14:textId="77777777" w:rsidR="00B573DB" w:rsidRDefault="00B573DB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5120DD4C" w14:textId="77777777" w:rsid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Il est placé à proximité du nom</w:t>
      </w:r>
      <w:r w:rsidR="005D372B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et s’</w:t>
      </w:r>
      <w:r w:rsidR="005D372B" w:rsidRPr="005D372B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accorde en genre et en nombre</w:t>
      </w:r>
      <w:r w:rsidR="005D372B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avec celui-ci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74D689BE" w14:textId="77777777" w:rsid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</w:p>
    <w:p w14:paraId="656F35C2" w14:textId="77777777" w:rsid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 w:rsidRPr="00017CC8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Ex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 :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Une </w:t>
      </w:r>
      <w:r w:rsidRPr="00017CC8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élève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</w:t>
      </w:r>
      <w:r w:rsidRPr="00017CC8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studieuse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. </w:t>
      </w:r>
    </w:p>
    <w:p w14:paraId="766E3781" w14:textId="77777777" w:rsidR="00017CC8" w:rsidRP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       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  <w:r w:rsidRPr="00017CC8">
        <w:rPr>
          <w:rFonts w:ascii="Maiandra GD" w:eastAsia="Times New Roman" w:hAnsi="Maiandra GD" w:cs="Arial"/>
          <w:b/>
          <w:color w:val="000000"/>
          <w:szCs w:val="28"/>
          <w:u w:color="000000"/>
          <w:lang w:eastAsia="ja-JP"/>
        </w:rPr>
        <w:sym w:font="Wingdings 3" w:char="F039"/>
      </w:r>
      <w:r>
        <w:rPr>
          <w:rFonts w:ascii="Maiandra GD" w:eastAsia="Times New Roman" w:hAnsi="Maiandra GD" w:cs="Arial"/>
          <w:b/>
          <w:color w:val="000000"/>
          <w:szCs w:val="28"/>
          <w:u w:color="000000"/>
          <w:lang w:eastAsia="ja-JP"/>
        </w:rPr>
        <w:t xml:space="preserve"> 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épithète du nom « élève ».</w:t>
      </w:r>
    </w:p>
    <w:p w14:paraId="7D543C82" w14:textId="77777777" w:rsid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</w:r>
    </w:p>
    <w:p w14:paraId="23A22FC1" w14:textId="77777777" w:rsidR="00017CC8" w:rsidRDefault="00017CC8" w:rsidP="007000EE">
      <w:pP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Un </w:t>
      </w:r>
      <w:r w:rsidRPr="00017CC8">
        <w:rPr>
          <w:rFonts w:ascii="Maiandra GD" w:eastAsia="Times New Roman" w:hAnsi="Maiandra GD" w:cs="Arial"/>
          <w:color w:val="FF0000"/>
          <w:szCs w:val="28"/>
          <w:u w:color="000000"/>
          <w:lang w:eastAsia="ja-JP"/>
        </w:rPr>
        <w:t>beau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</w:t>
      </w:r>
      <w:r w:rsidRPr="00017CC8">
        <w:rPr>
          <w:rFonts w:ascii="Maiandra GD" w:eastAsia="Times New Roman" w:hAnsi="Maiandra GD" w:cs="Arial"/>
          <w:color w:val="000000"/>
          <w:szCs w:val="28"/>
          <w:u w:val="single" w:color="000000"/>
          <w:lang w:eastAsia="ja-JP"/>
        </w:rPr>
        <w:t>cheval</w:t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.</w:t>
      </w:r>
    </w:p>
    <w:p w14:paraId="200EC194" w14:textId="77777777" w:rsidR="00017CC8" w:rsidRPr="004D2E10" w:rsidRDefault="00017CC8" w:rsidP="00C1086D">
      <w:pPr>
        <w:rPr>
          <w:rFonts w:ascii="Maiandra GD" w:hAnsi="Maiandra GD"/>
          <w:color w:val="000000"/>
          <w:szCs w:val="28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ab/>
        <w:t xml:space="preserve">        </w:t>
      </w:r>
      <w:r w:rsidRPr="00017CC8">
        <w:rPr>
          <w:rFonts w:ascii="Maiandra GD" w:eastAsia="Times New Roman" w:hAnsi="Maiandra GD" w:cs="Arial"/>
          <w:b/>
          <w:color w:val="000000"/>
          <w:szCs w:val="28"/>
          <w:u w:color="000000"/>
          <w:lang w:eastAsia="ja-JP"/>
        </w:rPr>
        <w:sym w:font="Wingdings 3" w:char="F039"/>
      </w: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 épithète du nom « cheval ».</w:t>
      </w:r>
      <w:r w:rsidR="00C1086D" w:rsidRPr="004D2E10">
        <w:rPr>
          <w:rFonts w:ascii="Maiandra GD" w:hAnsi="Maiandra GD"/>
          <w:color w:val="000000"/>
          <w:szCs w:val="28"/>
        </w:rPr>
        <w:t xml:space="preserve"> </w:t>
      </w:r>
    </w:p>
    <w:sectPr w:rsidR="00017CC8" w:rsidRPr="004D2E10" w:rsidSect="00F95DE8">
      <w:pgSz w:w="11906" w:h="16838"/>
      <w:pgMar w:top="426" w:right="70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655C"/>
    <w:multiLevelType w:val="hybridMultilevel"/>
    <w:tmpl w:val="D5A4B51C"/>
    <w:lvl w:ilvl="0" w:tplc="FF8E88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747B6"/>
    <w:multiLevelType w:val="hybridMultilevel"/>
    <w:tmpl w:val="2C869E46"/>
    <w:lvl w:ilvl="0" w:tplc="01D6EC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7CC8"/>
    <w:rsid w:val="00056A5F"/>
    <w:rsid w:val="000A41C2"/>
    <w:rsid w:val="001028BA"/>
    <w:rsid w:val="00175F5C"/>
    <w:rsid w:val="00177542"/>
    <w:rsid w:val="001C1BFD"/>
    <w:rsid w:val="00232198"/>
    <w:rsid w:val="002D7BB6"/>
    <w:rsid w:val="00385319"/>
    <w:rsid w:val="004D2E10"/>
    <w:rsid w:val="00507762"/>
    <w:rsid w:val="00540331"/>
    <w:rsid w:val="005A5F03"/>
    <w:rsid w:val="005D372B"/>
    <w:rsid w:val="007000EE"/>
    <w:rsid w:val="007543BE"/>
    <w:rsid w:val="008356B1"/>
    <w:rsid w:val="008C0C03"/>
    <w:rsid w:val="00925620"/>
    <w:rsid w:val="009A656A"/>
    <w:rsid w:val="00B573DB"/>
    <w:rsid w:val="00BD37C0"/>
    <w:rsid w:val="00C1086D"/>
    <w:rsid w:val="00C33D3B"/>
    <w:rsid w:val="00D723B3"/>
    <w:rsid w:val="00DF24D7"/>
    <w:rsid w:val="00E84747"/>
    <w:rsid w:val="00F31653"/>
    <w:rsid w:val="00F47D53"/>
    <w:rsid w:val="00F65FCB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FA91"/>
  <w15:chartTrackingRefBased/>
  <w15:docId w15:val="{5E0879D9-8EC9-4B26-9653-F6AD54A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077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0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4                    La nature des mots (3) : Le nom propre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4                    La nature des mots (3) : Le nom propre</dc:title>
  <dc:subject/>
  <dc:creator>Maxime PAUL</dc:creator>
  <cp:keywords/>
  <dc:description/>
  <cp:lastModifiedBy>Maxime Paul</cp:lastModifiedBy>
  <cp:revision>3</cp:revision>
  <cp:lastPrinted>2017-06-04T08:08:00Z</cp:lastPrinted>
  <dcterms:created xsi:type="dcterms:W3CDTF">2020-11-22T07:14:00Z</dcterms:created>
  <dcterms:modified xsi:type="dcterms:W3CDTF">2021-03-06T12:22:00Z</dcterms:modified>
</cp:coreProperties>
</file>