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D318" w14:textId="77777777" w:rsidR="00C11C74" w:rsidRDefault="00A204DA" w:rsidP="0082625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="00C11C74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="00992FE0"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="00C11C74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C11C74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="004D569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454C17AF" w14:textId="77777777" w:rsidR="00CB5D55" w:rsidRPr="00826250" w:rsidRDefault="00CB5D55" w:rsidP="0082625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133577DB" w14:textId="77777777" w:rsidR="00C86F04" w:rsidRPr="00C86F04" w:rsidRDefault="00C86F04" w:rsidP="00C86F0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 w:rsidR="00E1625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ton cahier, recopie </w:t>
      </w:r>
      <w:r w:rsidR="00A4180F">
        <w:rPr>
          <w:rFonts w:ascii="Maiandra GD" w:eastAsia="Times New Roman" w:hAnsi="Maiandra GD" w:cs="Calibri"/>
          <w:b/>
          <w:sz w:val="24"/>
          <w:szCs w:val="24"/>
          <w:lang w:eastAsia="fr-FR"/>
        </w:rPr>
        <w:t>les phrases suivantes, souligne le verbe et encadre le COD.</w:t>
      </w:r>
    </w:p>
    <w:p w14:paraId="0543D9E3" w14:textId="77777777" w:rsidR="00C86F04" w:rsidRDefault="00A4180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ouvre la porte.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Mon voisin a acheté une voiture neuve.</w:t>
      </w:r>
    </w:p>
    <w:p w14:paraId="170A9E54" w14:textId="77777777" w:rsidR="00A4180F" w:rsidRDefault="00A4180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prépare le repas.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gagné le match !</w:t>
      </w:r>
    </w:p>
    <w:p w14:paraId="0D68AD39" w14:textId="77777777" w:rsidR="00A4180F" w:rsidRDefault="00A4180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L’orage a provoqué de gros dégâts.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distribue mes bonbons.</w:t>
      </w:r>
    </w:p>
    <w:p w14:paraId="03CA19BC" w14:textId="77777777" w:rsidR="00A4180F" w:rsidRPr="00C86F04" w:rsidRDefault="00A4180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Sohan fait de la bonne musique.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Ines possède trois avions.</w:t>
      </w:r>
    </w:p>
    <w:p w14:paraId="7B49F358" w14:textId="77777777" w:rsidR="00C86F04" w:rsidRPr="00C86F04" w:rsidRDefault="00C86F04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F09840F" w14:textId="77777777" w:rsidR="00F76D5F" w:rsidRDefault="00C86F04" w:rsidP="00A204D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 w:rsidR="00E1625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Recopie </w:t>
      </w:r>
      <w:r w:rsidR="00A4180F">
        <w:rPr>
          <w:rFonts w:ascii="Maiandra GD" w:eastAsia="Times New Roman" w:hAnsi="Maiandra GD" w:cs="Calibri"/>
          <w:b/>
          <w:sz w:val="24"/>
          <w:szCs w:val="24"/>
          <w:lang w:eastAsia="fr-FR"/>
        </w:rPr>
        <w:t>et complète ces phrases avec un COD de ton choix.</w:t>
      </w:r>
    </w:p>
    <w:p w14:paraId="0B1C0E7E" w14:textId="77777777" w:rsidR="00E16254" w:rsidRDefault="00A4180F" w:rsidP="00A204D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Hiba a envoyé...</w:t>
      </w:r>
    </w:p>
    <w:p w14:paraId="4E649F7C" w14:textId="77777777" w:rsidR="00A4180F" w:rsidRDefault="00A4180F" w:rsidP="00A204D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regarde...</w:t>
      </w:r>
    </w:p>
    <w:p w14:paraId="05473C3B" w14:textId="77777777" w:rsidR="00A4180F" w:rsidRDefault="00A4180F" w:rsidP="00A204D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Salma et Anna cherchent...</w:t>
      </w:r>
    </w:p>
    <w:p w14:paraId="18DE514B" w14:textId="77777777" w:rsidR="00A4180F" w:rsidRPr="00E16254" w:rsidRDefault="00A4180F" w:rsidP="00A204D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Miryam enterre...</w:t>
      </w:r>
    </w:p>
    <w:p w14:paraId="23E16405" w14:textId="77777777" w:rsidR="00A204DA" w:rsidRDefault="00A204DA" w:rsidP="00A204D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8C6C905" w14:textId="77777777" w:rsidR="00A204DA" w:rsidRDefault="00A204DA" w:rsidP="00A204D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D1A76F2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B51E940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06DECBB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41F896B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8E78C49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5FDB21F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1</w:t>
      </w:r>
    </w:p>
    <w:p w14:paraId="20A734CB" w14:textId="77777777" w:rsidR="00A4180F" w:rsidRPr="00826250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49A10804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COD.</w:t>
      </w:r>
    </w:p>
    <w:p w14:paraId="41BD6B1A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ouvre la porte.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Mon voisin a acheté une voiture neuve.</w:t>
      </w:r>
    </w:p>
    <w:p w14:paraId="1AC2A2A2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prépare le repas.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gagné le match !</w:t>
      </w:r>
    </w:p>
    <w:p w14:paraId="37E5E0B1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L’orage a provoqué de gros dégâts.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distribue mes bonbons.</w:t>
      </w:r>
    </w:p>
    <w:p w14:paraId="08E9B6DA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Sohan fait de la bonne musique.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Ines possède trois avions.</w:t>
      </w:r>
    </w:p>
    <w:p w14:paraId="091886CA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CF7B2B3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COD de ton choix.</w:t>
      </w:r>
    </w:p>
    <w:p w14:paraId="158F432A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Hiba a envoyé...</w:t>
      </w:r>
    </w:p>
    <w:p w14:paraId="34105656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regarde...</w:t>
      </w:r>
    </w:p>
    <w:p w14:paraId="71CCDDEE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Salma et Anna cherchent...</w:t>
      </w:r>
    </w:p>
    <w:p w14:paraId="5B6AF89B" w14:textId="77777777" w:rsidR="00CB5D55" w:rsidRDefault="00A4180F" w:rsidP="00A4180F">
      <w:pPr>
        <w:spacing w:after="0" w:line="240" w:lineRule="auto"/>
        <w:rPr>
          <w:rFonts w:ascii="Maiandra GD" w:eastAsia="Times New Roman" w:hAnsi="Maiandra GD" w:cs="Maiandra GD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Miryam enterre...</w:t>
      </w:r>
    </w:p>
    <w:p w14:paraId="31D049F8" w14:textId="77777777" w:rsidR="00A204DA" w:rsidRDefault="00A204DA" w:rsidP="00A204DA">
      <w:pPr>
        <w:spacing w:after="0" w:line="240" w:lineRule="auto"/>
        <w:rPr>
          <w:rFonts w:ascii="Maiandra GD" w:eastAsia="Times New Roman" w:hAnsi="Maiandra GD" w:cs="Maiandra GD"/>
          <w:sz w:val="24"/>
          <w:szCs w:val="24"/>
          <w:lang w:eastAsia="fr-FR"/>
        </w:rPr>
      </w:pPr>
    </w:p>
    <w:p w14:paraId="1EB28C02" w14:textId="77777777" w:rsidR="00A204DA" w:rsidRDefault="00A204DA" w:rsidP="00A204D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2B1E532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DB2790B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2DA7896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250C0F3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F06F56F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90274ED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1</w:t>
      </w:r>
    </w:p>
    <w:p w14:paraId="3E4C5428" w14:textId="77777777" w:rsidR="00A4180F" w:rsidRPr="00826250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114554E1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COD.</w:t>
      </w:r>
    </w:p>
    <w:p w14:paraId="2BD6071E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ouvre la porte.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Mon voisin a acheté une voiture neuve.</w:t>
      </w:r>
    </w:p>
    <w:p w14:paraId="4CDBD966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Mika prépare le repas.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avons gagné le match !</w:t>
      </w:r>
    </w:p>
    <w:p w14:paraId="292FED2E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L’orage a provoqué de gros dégâts.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distribue mes bonbons.</w:t>
      </w:r>
    </w:p>
    <w:p w14:paraId="2EAAD05C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Sohan fait de la bonne musique.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Ines possède trois avions.</w:t>
      </w:r>
    </w:p>
    <w:p w14:paraId="6A081A4F" w14:textId="77777777" w:rsidR="00A4180F" w:rsidRPr="00C86F04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3E62E14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COD de ton choix.</w:t>
      </w:r>
    </w:p>
    <w:p w14:paraId="408285E4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Hiba a envoyé...</w:t>
      </w:r>
    </w:p>
    <w:p w14:paraId="6A574063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regarde...</w:t>
      </w:r>
    </w:p>
    <w:p w14:paraId="304DF786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Salma et Anna cherchent...</w:t>
      </w:r>
    </w:p>
    <w:p w14:paraId="3A1D9630" w14:textId="77777777" w:rsidR="00F76D5F" w:rsidRDefault="00A4180F" w:rsidP="00A4180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Miryam enterre...</w:t>
      </w:r>
    </w:p>
    <w:p w14:paraId="1C17865B" w14:textId="77777777" w:rsidR="00E16254" w:rsidRDefault="00E16254" w:rsidP="00E1625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D8A1F82" w14:textId="77777777" w:rsidR="00E16254" w:rsidRDefault="00E16254" w:rsidP="00E1625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6E79EE2" w14:textId="77777777" w:rsidR="00F76D5F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EC72A14" w14:textId="77777777" w:rsidR="00A4180F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55680" behindDoc="0" locked="0" layoutInCell="1" allowOverlap="1" wp14:anchorId="56DE94B3" wp14:editId="33FB7C8E">
            <wp:simplePos x="0" y="0"/>
            <wp:positionH relativeFrom="margin">
              <wp:align>right</wp:align>
            </wp:positionH>
            <wp:positionV relativeFrom="margin">
              <wp:posOffset>11356</wp:posOffset>
            </wp:positionV>
            <wp:extent cx="1065530" cy="720090"/>
            <wp:effectExtent l="0" t="0" r="1270" b="381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1</w:t>
      </w:r>
    </w:p>
    <w:p w14:paraId="79A62345" w14:textId="77777777" w:rsidR="00A4180F" w:rsidRPr="00826250" w:rsidRDefault="00A4180F" w:rsidP="00A4180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75A3FE62" w14:textId="77777777" w:rsidR="00A4180F" w:rsidRDefault="00A4180F" w:rsidP="00A4180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Dans</w:t>
      </w:r>
      <w:r w:rsidRPr="00A4180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les phrases suivantes, souligne le verbe et </w:t>
      </w:r>
    </w:p>
    <w:p w14:paraId="2F62DA3B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b/>
          <w:sz w:val="28"/>
          <w:szCs w:val="24"/>
          <w:lang w:eastAsia="fr-FR"/>
        </w:rPr>
        <w:t>encadre le COD.</w:t>
      </w:r>
    </w:p>
    <w:p w14:paraId="7E5AE12C" w14:textId="77777777" w:rsid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La maîtresse ouvre la porte.</w:t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7F7D49B8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Mon voisin a acheté une voiture neuve.</w:t>
      </w:r>
    </w:p>
    <w:p w14:paraId="0482180D" w14:textId="77777777" w:rsid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Mika prépare le repas.</w:t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0DE1561C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Nous avons gagné le match !</w:t>
      </w:r>
    </w:p>
    <w:p w14:paraId="18B12A2B" w14:textId="77777777" w:rsid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L’orage a provoqué de gros dégâts.</w:t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5FAB7DB9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Je distribue mes bonbons.</w:t>
      </w:r>
    </w:p>
    <w:p w14:paraId="510314B2" w14:textId="77777777" w:rsid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Sohan fait de la bonne musique.</w:t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7E3DDF7B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Ines possède trois avions.</w:t>
      </w:r>
    </w:p>
    <w:p w14:paraId="26B36453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4B1C9AB2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 w:rsidR="006A68AA"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A4180F">
        <w:rPr>
          <w:rFonts w:ascii="Verdana" w:eastAsia="Times New Roman" w:hAnsi="Verdana" w:cs="Calibri"/>
          <w:b/>
          <w:sz w:val="28"/>
          <w:szCs w:val="24"/>
          <w:lang w:eastAsia="fr-FR"/>
        </w:rPr>
        <w:t>omplète ces phrases avec un COD de ton choix.</w:t>
      </w:r>
    </w:p>
    <w:p w14:paraId="236770A3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Hiba a envoyé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</w:t>
      </w:r>
    </w:p>
    <w:p w14:paraId="5258EC1D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Belkacem regarde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</w:t>
      </w:r>
    </w:p>
    <w:p w14:paraId="3866F8A4" w14:textId="77777777" w:rsidR="00A4180F" w:rsidRPr="00A4180F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Salma et Anna cherchent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</w:t>
      </w:r>
    </w:p>
    <w:p w14:paraId="615D78D4" w14:textId="77777777" w:rsidR="00C2171B" w:rsidRDefault="00A4180F" w:rsidP="00A4180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A4180F">
        <w:rPr>
          <w:rFonts w:ascii="Verdana" w:eastAsia="Times New Roman" w:hAnsi="Verdana" w:cs="Calibri"/>
          <w:sz w:val="28"/>
          <w:szCs w:val="24"/>
          <w:lang w:eastAsia="fr-FR"/>
        </w:rPr>
        <w:t>Miryam enterre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</w:t>
      </w:r>
    </w:p>
    <w:p w14:paraId="59F14145" w14:textId="77777777" w:rsidR="00C2171B" w:rsidRDefault="00C2171B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br w:type="page"/>
      </w:r>
    </w:p>
    <w:p w14:paraId="61505B8F" w14:textId="02F31F16" w:rsidR="009E2AC3" w:rsidRPr="009E2AC3" w:rsidRDefault="009E2AC3" w:rsidP="009E2AC3">
      <w:pPr>
        <w:spacing w:after="0" w:line="240" w:lineRule="auto"/>
        <w:rPr>
          <w:rFonts w:ascii="Maiandra GD" w:eastAsia="Times New Roman" w:hAnsi="Maiandra GD" w:cs="Calibri"/>
          <w:b/>
          <w:i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1</w:t>
      </w:r>
      <w:r>
        <w:rPr>
          <w:rFonts w:ascii="Maiandra GD" w:eastAsia="Times New Roman" w:hAnsi="Maiandra GD" w:cs="Calibri"/>
          <w:b/>
          <w:iCs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62D5592F" w14:textId="77777777" w:rsidR="009E2AC3" w:rsidRPr="00826250" w:rsidRDefault="009E2AC3" w:rsidP="009E2AC3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2DCB50EB" w14:textId="77777777" w:rsidR="009E2AC3" w:rsidRPr="00C86F04" w:rsidRDefault="009E2AC3" w:rsidP="009E2AC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COD.</w:t>
      </w:r>
    </w:p>
    <w:p w14:paraId="6BEC0FF9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La maîtresse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ouvre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la porte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Mon voisin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a acheté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une voiture neuve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5A2DC408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Mika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prépare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le repas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Nous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avons gagné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le match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!</w:t>
      </w:r>
    </w:p>
    <w:p w14:paraId="28C65B6C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L’orage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a provoqué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de gros dégâts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Je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distribue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mes bonbons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5CAE0304" w14:textId="77777777" w:rsidR="009E2AC3" w:rsidRPr="00C86F04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Sohan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fait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de la bonne musique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Ines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u w:val="single"/>
          <w:lang w:eastAsia="fr-FR"/>
        </w:rPr>
        <w:t>possède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E2AC3">
        <w:rPr>
          <w:rFonts w:ascii="Maiandra GD" w:eastAsia="Times New Roman" w:hAnsi="Maiandra GD" w:cs="Calibri"/>
          <w:b/>
          <w:bCs/>
          <w:color w:val="FF0000"/>
          <w:sz w:val="24"/>
          <w:szCs w:val="24"/>
          <w:bdr w:val="single" w:sz="12" w:space="0" w:color="FF0000"/>
          <w:lang w:eastAsia="fr-FR"/>
        </w:rPr>
        <w:t>trois avions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1AB6A6EB" w14:textId="77777777" w:rsidR="009E2AC3" w:rsidRPr="00C86F04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C2E3F83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COD de ton choix.</w:t>
      </w:r>
    </w:p>
    <w:p w14:paraId="454782FE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Hiba a envoyé...</w:t>
      </w:r>
    </w:p>
    <w:p w14:paraId="63793498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Belkacem regarde...</w:t>
      </w:r>
    </w:p>
    <w:p w14:paraId="3BE3A1C2" w14:textId="7777777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Salma et Anna cherchent...</w:t>
      </w:r>
    </w:p>
    <w:p w14:paraId="0E68B0B9" w14:textId="26C15097" w:rsidR="009E2AC3" w:rsidRDefault="009E2AC3" w:rsidP="009E2AC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Miryam enterre...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1761CF42" w14:textId="678C5A14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2</w:t>
      </w:r>
    </w:p>
    <w:p w14:paraId="1E58CCA1" w14:textId="77777777" w:rsidR="00C2171B" w:rsidRPr="00826250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4FAEF210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COI.</w:t>
      </w:r>
    </w:p>
    <w:p w14:paraId="058924C9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Marie écrit à son cousin en Allemagne.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pensons souvent à vous.</w:t>
      </w:r>
    </w:p>
    <w:p w14:paraId="7954E5B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Mes parents ont changé de voiture.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Attention, redoublons de vigilance.</w:t>
      </w:r>
    </w:p>
    <w:p w14:paraId="48FEA91A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rêvais de manger une barbe à papa.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J’ai réussi à marquer un but de la tête !</w:t>
      </w:r>
    </w:p>
    <w:p w14:paraId="6CAA26AE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encore menti à sa maîtresse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Cette chanson plait beaucoup au public.</w:t>
      </w:r>
    </w:p>
    <w:p w14:paraId="569AD20D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C792BD8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COI de ton choix.</w:t>
      </w:r>
    </w:p>
    <w:p w14:paraId="1F93BF42" w14:textId="77777777" w:rsidR="00A204DA" w:rsidRP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Les enfants obéissent...</w:t>
      </w:r>
    </w:p>
    <w:p w14:paraId="021D0CE4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Ce pull appartient...</w:t>
      </w:r>
    </w:p>
    <w:p w14:paraId="2F842600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Avez-vous téléphoné...</w:t>
      </w:r>
    </w:p>
    <w:p w14:paraId="7BB2970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Elsa continuera...</w:t>
      </w:r>
    </w:p>
    <w:p w14:paraId="0D59E8C1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D42E08C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9AD29B0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324FBB6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CD9467D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6720D4B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074AE98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75AC77A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2</w:t>
      </w:r>
    </w:p>
    <w:p w14:paraId="40A34705" w14:textId="77777777" w:rsidR="00C2171B" w:rsidRPr="00826250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52E87164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COI.</w:t>
      </w:r>
    </w:p>
    <w:p w14:paraId="3A52FCB8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Marie écrit à son cousin en Allemagne.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pensons souvent à vous.</w:t>
      </w:r>
    </w:p>
    <w:p w14:paraId="1CB5EE32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Mes parents ont changé de voiture.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Attention, redoublons de vigilance.</w:t>
      </w:r>
    </w:p>
    <w:p w14:paraId="0A7FB55B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rêvais de manger une barbe à papa.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J’ai réussi à marquer un but de la tête !</w:t>
      </w:r>
    </w:p>
    <w:p w14:paraId="605D1895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encore menti à sa maîtresse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Cette chanson plait beaucoup au public.</w:t>
      </w:r>
    </w:p>
    <w:p w14:paraId="6E84F2A1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D5CF6E8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COI de ton choix.</w:t>
      </w:r>
    </w:p>
    <w:p w14:paraId="72791C30" w14:textId="77777777" w:rsidR="00C2171B" w:rsidRP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Les enfants obéissent...</w:t>
      </w:r>
    </w:p>
    <w:p w14:paraId="2B3B4BA9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Ce pull appartient...</w:t>
      </w:r>
    </w:p>
    <w:p w14:paraId="1CD24D5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Avez-vous téléphoné...</w:t>
      </w:r>
    </w:p>
    <w:p w14:paraId="4AEEC0C0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Elsa continuera...</w:t>
      </w:r>
    </w:p>
    <w:p w14:paraId="44656908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17B253D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C5033A7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BDA8B19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A172601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519F219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F69549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6DFF955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2</w:t>
      </w:r>
    </w:p>
    <w:p w14:paraId="796CF3BD" w14:textId="77777777" w:rsidR="00C2171B" w:rsidRPr="00826250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3CF8CE6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COI.</w:t>
      </w:r>
    </w:p>
    <w:p w14:paraId="2C5D3B7B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Marie écrit à son cousin en Allemagne.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pensons souvent à vous.</w:t>
      </w:r>
    </w:p>
    <w:p w14:paraId="0FBFB50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Mes parents ont changé de voiture.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Attention, redoublons de vigilance.</w:t>
      </w:r>
    </w:p>
    <w:p w14:paraId="4891859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rêvais de manger une barbe à papa.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J’ai réussi à marquer un but de la tête !</w:t>
      </w:r>
    </w:p>
    <w:p w14:paraId="11BFECB2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encore menti à sa maîtresse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Cette chanson plait beaucoup au public.</w:t>
      </w:r>
    </w:p>
    <w:p w14:paraId="0AE82A88" w14:textId="77777777" w:rsidR="00C2171B" w:rsidRPr="00C86F04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7B449EC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COI de ton choix.</w:t>
      </w:r>
    </w:p>
    <w:p w14:paraId="2A84A426" w14:textId="77777777" w:rsidR="00C2171B" w:rsidRP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Les enfants obéissent...</w:t>
      </w:r>
    </w:p>
    <w:p w14:paraId="3D9A0F3C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Ce pull appartient...</w:t>
      </w:r>
    </w:p>
    <w:p w14:paraId="5A474AEF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Avez-vous téléphoné...</w:t>
      </w:r>
    </w:p>
    <w:p w14:paraId="7C12A05E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Elsa continuera...</w:t>
      </w:r>
    </w:p>
    <w:p w14:paraId="719F256A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16B49AD" w14:textId="77777777" w:rsid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BF61032" w14:textId="77777777" w:rsidR="00C2171B" w:rsidRPr="00C2171B" w:rsidRDefault="00C2171B" w:rsidP="00C2171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9D8174B" w14:textId="77777777" w:rsidR="00C2171B" w:rsidRDefault="00321860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1E63225" wp14:editId="071E9820">
            <wp:simplePos x="0" y="0"/>
            <wp:positionH relativeFrom="margin">
              <wp:align>right</wp:align>
            </wp:positionH>
            <wp:positionV relativeFrom="margin">
              <wp:posOffset>13497</wp:posOffset>
            </wp:positionV>
            <wp:extent cx="1065530" cy="720090"/>
            <wp:effectExtent l="0" t="0" r="127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71B"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="00C2171B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="00C2171B"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="00C2171B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C2171B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="00C2171B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2</w:t>
      </w:r>
    </w:p>
    <w:p w14:paraId="72028860" w14:textId="77777777" w:rsidR="00C2171B" w:rsidRPr="00826250" w:rsidRDefault="00C2171B" w:rsidP="00C2171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636B14D" w14:textId="77777777" w:rsidR="00C2171B" w:rsidRDefault="00C2171B" w:rsidP="00C2171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Dans</w:t>
      </w: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les phrases suivantes, souligne le verbe et</w:t>
      </w:r>
    </w:p>
    <w:p w14:paraId="5B3CBC80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>encadre le COI.</w:t>
      </w:r>
    </w:p>
    <w:p w14:paraId="4418590F" w14:textId="77777777" w:rsid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Marie écrit à son cousin en Allemagne.</w:t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751D7720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Nous pensons souvent à vous.</w:t>
      </w:r>
    </w:p>
    <w:p w14:paraId="06700F4C" w14:textId="77777777" w:rsid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Mes parents ont changé de voiture.</w:t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14079614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Attention, redoublons de vigilance.</w:t>
      </w:r>
    </w:p>
    <w:p w14:paraId="02152AFA" w14:textId="77777777" w:rsid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Je rêvais de manger une barbe à papa.</w:t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011E64A8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J’ai réussi à marquer un but de la tête !</w:t>
      </w:r>
    </w:p>
    <w:p w14:paraId="06083E7B" w14:textId="77777777" w:rsid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Il a encore menti à sa maîtresse !</w:t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055196B3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Cette chanson plait beaucoup au public.</w:t>
      </w:r>
    </w:p>
    <w:p w14:paraId="260F0336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28FB04C5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 w:rsidR="006A68AA"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>omplète ces phrases avec un CO</w:t>
      </w:r>
      <w:r w:rsidR="006A68AA">
        <w:rPr>
          <w:rFonts w:ascii="Verdana" w:eastAsia="Times New Roman" w:hAnsi="Verdana" w:cs="Calibri"/>
          <w:b/>
          <w:sz w:val="28"/>
          <w:szCs w:val="24"/>
          <w:lang w:eastAsia="fr-FR"/>
        </w:rPr>
        <w:t>I</w:t>
      </w:r>
      <w:r w:rsidRPr="00C2171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de ton choix.</w:t>
      </w:r>
    </w:p>
    <w:p w14:paraId="40F2B090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Les enfants obéissent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</w:t>
      </w:r>
    </w:p>
    <w:p w14:paraId="396C6A97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Ce pull appartient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</w:t>
      </w:r>
    </w:p>
    <w:p w14:paraId="0F41FA60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Avez-vous téléphoné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</w:t>
      </w:r>
    </w:p>
    <w:p w14:paraId="712EEE58" w14:textId="77777777" w:rsidR="00C2171B" w:rsidRPr="00C2171B" w:rsidRDefault="00C2171B" w:rsidP="00C2171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C2171B">
        <w:rPr>
          <w:rFonts w:ascii="Verdana" w:eastAsia="Times New Roman" w:hAnsi="Verdana" w:cs="Calibri"/>
          <w:sz w:val="28"/>
          <w:szCs w:val="24"/>
          <w:lang w:eastAsia="fr-FR"/>
        </w:rPr>
        <w:t>Elsa continuera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</w:t>
      </w:r>
    </w:p>
    <w:p w14:paraId="307A8C06" w14:textId="77777777" w:rsidR="00321860" w:rsidRDefault="0032186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185E33D8" w14:textId="0DC3A277" w:rsidR="00E628C9" w:rsidRPr="00E628C9" w:rsidRDefault="00E628C9" w:rsidP="00E628C9">
      <w:pPr>
        <w:spacing w:after="0" w:line="240" w:lineRule="auto"/>
        <w:rPr>
          <w:rFonts w:ascii="Maiandra GD" w:eastAsia="Times New Roman" w:hAnsi="Maiandra GD" w:cs="Calibri"/>
          <w:b/>
          <w:i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2</w:t>
      </w:r>
      <w:r>
        <w:rPr>
          <w:rFonts w:ascii="Maiandra GD" w:eastAsia="Times New Roman" w:hAnsi="Maiandra GD" w:cs="Calibri"/>
          <w:b/>
          <w:iCs/>
          <w:sz w:val="24"/>
          <w:szCs w:val="24"/>
          <w:lang w:eastAsia="fr-FR"/>
        </w:rPr>
        <w:t xml:space="preserve"> </w:t>
      </w:r>
      <w:r w:rsidRPr="00E628C9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70F7A7A1" w14:textId="77777777" w:rsidR="00E628C9" w:rsidRPr="00826250" w:rsidRDefault="00E628C9" w:rsidP="00E628C9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7E6B43C" w14:textId="77777777" w:rsidR="00E628C9" w:rsidRPr="00C86F04" w:rsidRDefault="00E628C9" w:rsidP="00E628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recopie les phrases suivantes, souligne le verbe et encadre le COI.</w:t>
      </w:r>
    </w:p>
    <w:p w14:paraId="189D5F9B" w14:textId="7C613030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Marie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écrit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à son cousin en Allemagne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Nous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pensons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souvent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à 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3782A6A9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8696FCF" w14:textId="2A4079BD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Mes parents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 xml:space="preserve">ont changé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de voiture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Attention,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redoublons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de vigilance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068B010F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FF34260" w14:textId="1DB4552C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Je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rêvais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de manger une barbe à papa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J’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 xml:space="preserve">ai réussi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à marquer un but de la tête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!</w:t>
      </w:r>
    </w:p>
    <w:p w14:paraId="2A343FB8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2461F1D" w14:textId="77777777" w:rsidR="00E628C9" w:rsidRPr="00C86F04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a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encore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menti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à sa maîtresse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Cette chanson </w:t>
      </w:r>
      <w:r w:rsidRPr="00E628C9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plait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beaucoup </w:t>
      </w:r>
      <w:r w:rsidRPr="00E628C9">
        <w:rPr>
          <w:rFonts w:ascii="Maiandra GD" w:eastAsia="Times New Roman" w:hAnsi="Maiandra GD" w:cs="Calibri"/>
          <w:sz w:val="24"/>
          <w:szCs w:val="24"/>
          <w:bdr w:val="single" w:sz="12" w:space="0" w:color="FF0000"/>
          <w:lang w:eastAsia="fr-FR"/>
        </w:rPr>
        <w:t>au public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772464E3" w14:textId="77777777" w:rsidR="00E628C9" w:rsidRPr="00C86F04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A3F5200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ces phrases avec un COI de ton choix.</w:t>
      </w:r>
    </w:p>
    <w:p w14:paraId="7A399573" w14:textId="77777777" w:rsidR="00E628C9" w:rsidRPr="00C2171B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Les enfants obéissent...</w:t>
      </w:r>
    </w:p>
    <w:p w14:paraId="0E27599C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C2171B">
        <w:rPr>
          <w:rFonts w:ascii="Maiandra GD" w:eastAsia="Times New Roman" w:hAnsi="Maiandra GD" w:cs="Calibri"/>
          <w:sz w:val="24"/>
          <w:szCs w:val="24"/>
          <w:lang w:eastAsia="fr-FR"/>
        </w:rPr>
        <w:t>Ce pull appartient...</w:t>
      </w:r>
    </w:p>
    <w:p w14:paraId="16A580D4" w14:textId="77777777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Avez-vous téléphoné...</w:t>
      </w:r>
    </w:p>
    <w:p w14:paraId="28852EB9" w14:textId="664BFF9C" w:rsidR="00E628C9" w:rsidRDefault="00E628C9" w:rsidP="00E628C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Elsa continuera...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685A84F0" w14:textId="3F9093DC" w:rsidR="00321860" w:rsidRDefault="00321860" w:rsidP="0032186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3</w:t>
      </w:r>
    </w:p>
    <w:p w14:paraId="73AAE551" w14:textId="77777777" w:rsidR="00321860" w:rsidRPr="00826250" w:rsidRDefault="00321860" w:rsidP="0032186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7E2C5779" w14:textId="77777777" w:rsidR="00321860" w:rsidRPr="00C86F04" w:rsidRDefault="00321860" w:rsidP="000A197B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Sur </w:t>
      </w:r>
      <w:r w:rsidR="0025623E">
        <w:rPr>
          <w:rFonts w:ascii="Maiandra GD" w:eastAsia="Times New Roman" w:hAnsi="Maiandra GD" w:cs="Calibri"/>
          <w:b/>
          <w:sz w:val="24"/>
          <w:szCs w:val="24"/>
          <w:lang w:eastAsia="fr-FR"/>
        </w:rPr>
        <w:t>cette feuille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, </w:t>
      </w:r>
      <w:r w:rsidR="0025623E">
        <w:rPr>
          <w:rFonts w:ascii="Maiandra GD" w:eastAsia="Times New Roman" w:hAnsi="Maiandra GD" w:cs="Calibri"/>
          <w:b/>
          <w:sz w:val="24"/>
          <w:szCs w:val="24"/>
          <w:lang w:eastAsia="fr-FR"/>
        </w:rPr>
        <w:t>indique si les compléments soulignés sont des COD ou des COI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0624B153" w14:textId="77777777" w:rsidR="00A4180F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Mathieu regarde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télévision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48B37413" w14:textId="77777777" w:rsidR="0025623E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La prochaine fois, nous éviterons </w:t>
      </w:r>
      <w:r w:rsidRPr="0025623E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 passer par cette route</w:t>
      </w: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2778DC37" w14:textId="77777777" w:rsidR="0025623E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chiot désobéissait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62A4DF41" w14:textId="77777777" w:rsidR="0025623E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deux jours, le groupe avait gravi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montagne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6A15A012" w14:textId="77777777" w:rsidR="0025623E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C’est ce qu’il a dit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5AAABC1D" w14:textId="77777777" w:rsidR="0025623E" w:rsidRDefault="0025623E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Cette homme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porte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quatre briques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avec une seule main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62FF7BC0" w14:textId="77777777" w:rsidR="0025623E" w:rsidRDefault="0025623E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E3B5F12" w14:textId="77777777" w:rsidR="0025623E" w:rsidRPr="000A197B" w:rsidRDefault="0025623E" w:rsidP="0032186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2 - Sur ton cahier, recopie chaque phrase, souligne le complément d’objet et indique s’il s’agit d’un COD ou d’un COI.</w:t>
      </w:r>
    </w:p>
    <w:p w14:paraId="2679C1ED" w14:textId="77777777" w:rsidR="00AB25D4" w:rsidRDefault="00AB25D4" w:rsidP="00AB25D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aventuriers trouvèrent le trésor.</w:t>
      </w:r>
    </w:p>
    <w:p w14:paraId="28115FD0" w14:textId="77777777" w:rsidR="00AB25D4" w:rsidRDefault="00AB25D4" w:rsidP="00AB25D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petit frère croit encore au Père Noël.</w:t>
      </w:r>
    </w:p>
    <w:p w14:paraId="3D9589AD" w14:textId="77777777" w:rsidR="00AB25D4" w:rsidRDefault="00AB25D4" w:rsidP="00AB25D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dame a réfléchi au plan de sa maison.</w:t>
      </w:r>
    </w:p>
    <w:p w14:paraId="2CCF86E5" w14:textId="77777777" w:rsidR="00AB25D4" w:rsidRDefault="00AB25D4" w:rsidP="00AB25D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 joueur a encore inscrit un superbe but.</w:t>
      </w:r>
    </w:p>
    <w:p w14:paraId="3076B8E3" w14:textId="77777777" w:rsidR="00AB25D4" w:rsidRDefault="00AB25D4" w:rsidP="00AB25D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 cousine aide sa mère.</w:t>
      </w:r>
    </w:p>
    <w:p w14:paraId="2B0235B6" w14:textId="559FB10F" w:rsidR="000A197B" w:rsidRDefault="00AB25D4" w:rsidP="00AB25D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décidé de venir quand même.</w:t>
      </w:r>
    </w:p>
    <w:p w14:paraId="0ED359B1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D249538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F7D6ED7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A1224B7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5176EEC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F0749E5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5AAC130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2C236F7" w14:textId="77777777" w:rsidR="000A197B" w:rsidRDefault="000A197B" w:rsidP="0032186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FC3641E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3</w:t>
      </w:r>
    </w:p>
    <w:p w14:paraId="45E4AA31" w14:textId="77777777" w:rsidR="000A197B" w:rsidRPr="00826250" w:rsidRDefault="000A197B" w:rsidP="000A197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7061E4BA" w14:textId="77777777" w:rsidR="000A197B" w:rsidRPr="00C86F04" w:rsidRDefault="000A197B" w:rsidP="000A197B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indique si les compléments soulignés sont des COD ou des COI.</w:t>
      </w:r>
    </w:p>
    <w:p w14:paraId="7690A5FC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Mathieu regarde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télévision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263C9C79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La prochaine fois, nous éviterons </w:t>
      </w:r>
      <w:r w:rsidRPr="0025623E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 passer par cette route</w:t>
      </w: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7E4BA565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chiot désobéissait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371512EC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deux jours, le groupe avait gravi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montagne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3E83ABB2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C’est ce qu’il a dit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5C5E9BD6" w14:textId="77777777" w:rsidR="000A197B" w:rsidRDefault="000A197B" w:rsidP="000A197B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Cette homme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porte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quatre briques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avec une seule main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..........................</w:t>
      </w:r>
    </w:p>
    <w:p w14:paraId="348D4838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B186044" w14:textId="77777777" w:rsidR="000A197B" w:rsidRPr="000A197B" w:rsidRDefault="000A197B" w:rsidP="000A197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2 - Sur ton cahier, recopie chaque phrase, souligne le complément d’objet et indique s’il s’agit d’un COD ou d’un COI.</w:t>
      </w:r>
    </w:p>
    <w:p w14:paraId="6131D4F6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aventuriers trouvèrent le trésor.</w:t>
      </w:r>
    </w:p>
    <w:p w14:paraId="4FC3CD6A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petit frère croit encore au Père Noël.</w:t>
      </w:r>
    </w:p>
    <w:p w14:paraId="25AC3280" w14:textId="6EAA023C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Cette dame a </w:t>
      </w:r>
      <w:r w:rsidR="009206A0">
        <w:rPr>
          <w:rFonts w:ascii="Maiandra GD" w:eastAsia="Times New Roman" w:hAnsi="Maiandra GD" w:cs="Calibri"/>
          <w:sz w:val="24"/>
          <w:szCs w:val="24"/>
          <w:lang w:eastAsia="fr-FR"/>
        </w:rPr>
        <w:t>réfléchi au plan de sa maison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5A1A2DEB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 joueur a encore inscrit un superbe but.</w:t>
      </w:r>
    </w:p>
    <w:p w14:paraId="39606CE9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Ma cousine aide sa mère.</w:t>
      </w:r>
    </w:p>
    <w:p w14:paraId="433EE6A2" w14:textId="77777777" w:rsidR="000A197B" w:rsidRDefault="000A197B" w:rsidP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a décidé de venir quand même.</w:t>
      </w:r>
    </w:p>
    <w:p w14:paraId="5F22B356" w14:textId="77777777" w:rsidR="000A197B" w:rsidRDefault="000A197B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5146C5F4" w14:textId="77777777" w:rsidR="000A197B" w:rsidRDefault="00BB415C" w:rsidP="000A197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BBEBF91" wp14:editId="1FC8038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="000A197B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="000A197B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0A197B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="000A197B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3</w:t>
      </w:r>
    </w:p>
    <w:p w14:paraId="23250812" w14:textId="77777777" w:rsidR="000A197B" w:rsidRPr="00826250" w:rsidRDefault="000A197B" w:rsidP="000A197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5EB359A1" w14:textId="77777777" w:rsidR="00BB415C" w:rsidRDefault="000A197B" w:rsidP="000A197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I</w:t>
      </w:r>
      <w:r w:rsidRPr="000A197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ndique si les compléments soulignés sont des </w:t>
      </w:r>
    </w:p>
    <w:p w14:paraId="21824D15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b/>
          <w:sz w:val="28"/>
          <w:szCs w:val="24"/>
          <w:lang w:eastAsia="fr-FR"/>
        </w:rPr>
        <w:t>COD ou des COI.</w:t>
      </w:r>
    </w:p>
    <w:p w14:paraId="1ED3DF12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Mathieu regarde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la télévision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4121711B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La prochaine fois, nous éviterons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de passer par cette route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3AFD0229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Le chiot désobéissait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à sa mère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1748A135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En deux jours, le groupe avait gravi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la montagne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585D3E93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C’est ce qu’il a dit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à sa mère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0C3682D2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Cette homme</w:t>
      </w:r>
      <w:proofErr w:type="gramEnd"/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porte </w:t>
      </w:r>
      <w:r w:rsidRPr="000A197B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quatre briques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avec une seule main !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2245579B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593E9A51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Dans</w:t>
      </w:r>
      <w:r w:rsidRPr="000A197B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chaque phrase, souligne le complément d’objet et indique s’il s’agit d’un COD ou d’un COI.</w:t>
      </w:r>
    </w:p>
    <w:p w14:paraId="51B2FA6E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Les aventuriers trouvèrent le trésor.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5A3E221B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Mon petit frère croit encore au Père Noël.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1CAF3EFA" w14:textId="299B64FB" w:rsidR="000A197B" w:rsidRPr="000A197B" w:rsidRDefault="009206A0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9206A0">
        <w:rPr>
          <w:rFonts w:ascii="Verdana" w:eastAsia="Times New Roman" w:hAnsi="Verdana" w:cs="Calibri"/>
          <w:sz w:val="28"/>
          <w:szCs w:val="24"/>
          <w:lang w:eastAsia="fr-FR"/>
        </w:rPr>
        <w:t>Cette dame a réfléchi au plan de sa maison.</w:t>
      </w:r>
      <w:r w:rsid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0A197B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="000A197B"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="000A197B"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0A0FB625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Ce joueur a encore inscrit un superbe but.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17CB5B32" w14:textId="77777777" w:rsidR="000A197B" w:rsidRPr="000A197B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Ma cousine aide sa mère.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6F765804" w14:textId="77777777" w:rsidR="00BB415C" w:rsidRDefault="000A197B" w:rsidP="000A197B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>Il a décidé de venir quand même.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2A1B7CE7" w14:textId="77777777" w:rsidR="00BB415C" w:rsidRDefault="00BB415C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br w:type="page"/>
      </w:r>
    </w:p>
    <w:p w14:paraId="7188B330" w14:textId="4EF29A60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complément d’objet 3 </w:t>
      </w:r>
      <w:r w:rsidRPr="009206A0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244F22FB" w14:textId="77777777" w:rsidR="009206A0" w:rsidRPr="00826250" w:rsidRDefault="009206A0" w:rsidP="009206A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0AFDC93C" w14:textId="77777777" w:rsidR="009206A0" w:rsidRPr="00C86F04" w:rsidRDefault="009206A0" w:rsidP="009206A0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cette feuille, indique si les compléments soulignés sont des COD ou des COI.</w:t>
      </w:r>
    </w:p>
    <w:p w14:paraId="451DB24D" w14:textId="55CA28A4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Mathieu regarde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télévision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COD</w:t>
      </w:r>
    </w:p>
    <w:p w14:paraId="1F4E13F5" w14:textId="091579ED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La prochaine fois, nous éviterons </w:t>
      </w:r>
      <w:r w:rsidRPr="0025623E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de passer par cette route</w:t>
      </w:r>
      <w:r w:rsidRPr="0025623E"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</w:t>
      </w:r>
    </w:p>
    <w:p w14:paraId="11606BA2" w14:textId="42CA2F48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chiot désobéissait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</w:t>
      </w:r>
    </w:p>
    <w:p w14:paraId="3B0DE039" w14:textId="3D6CCF4A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deux jours, le groupe avait gravi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 montagne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COD</w:t>
      </w:r>
    </w:p>
    <w:p w14:paraId="1E5FB14B" w14:textId="13092881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C’est ce qu’il a dit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à 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</w:t>
      </w:r>
    </w:p>
    <w:p w14:paraId="582141C4" w14:textId="43F88787" w:rsidR="009206A0" w:rsidRDefault="009206A0" w:rsidP="009206A0">
      <w:pPr>
        <w:spacing w:after="0" w:line="36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proofErr w:type="gramStart"/>
      <w:r>
        <w:rPr>
          <w:rFonts w:ascii="Maiandra GD" w:eastAsia="Times New Roman" w:hAnsi="Maiandra GD" w:cs="Calibri"/>
          <w:sz w:val="24"/>
          <w:szCs w:val="24"/>
          <w:lang w:eastAsia="fr-FR"/>
        </w:rPr>
        <w:t>Cette homme</w:t>
      </w:r>
      <w:proofErr w:type="gram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porte </w:t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quatre briques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avec une seule main !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9206A0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COD</w:t>
      </w:r>
    </w:p>
    <w:p w14:paraId="0EE4ECE6" w14:textId="77777777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F60EE38" w14:textId="77777777" w:rsidR="009206A0" w:rsidRPr="000A197B" w:rsidRDefault="009206A0" w:rsidP="009206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2 - Sur ton cahier, recopie chaque phrase, souligne le complément d’objet et indique s’il s’agit d’un COD ou d’un COI.</w:t>
      </w:r>
    </w:p>
    <w:p w14:paraId="713D1B2D" w14:textId="77777777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49FE32A" w14:textId="4FFCAA98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aventuriers trouvèrent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le trésor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2B296921" w14:textId="7B0201E3" w:rsid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COD</w:t>
      </w:r>
    </w:p>
    <w:p w14:paraId="170F58C1" w14:textId="77777777" w:rsidR="00D1567A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44DA8FCF" w14:textId="6EB2DDA5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petit frère croit encore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au Père Noël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5EEDE7CB" w14:textId="42CC9E2F" w:rsid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COI</w:t>
      </w:r>
    </w:p>
    <w:p w14:paraId="3EDD4226" w14:textId="77777777" w:rsidR="00D1567A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497DBA17" w14:textId="67E24377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Cette dame a réfléchi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au plan de sa maison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6E431B92" w14:textId="493F73CF" w:rsid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   </w:t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COI</w:t>
      </w:r>
    </w:p>
    <w:p w14:paraId="224ABB65" w14:textId="77777777" w:rsidR="00D1567A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1942BB70" w14:textId="1F85AD19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 joueur a encore inscrit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un superbe but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36E02F91" w14:textId="518D9395" w:rsidR="00D1567A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    COD</w:t>
      </w:r>
    </w:p>
    <w:p w14:paraId="301D6ED6" w14:textId="65A13404" w:rsidR="009206A0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 cousine aide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sa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678B83D9" w14:textId="3F63A707" w:rsid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      COD</w:t>
      </w:r>
    </w:p>
    <w:p w14:paraId="6D0B8098" w14:textId="77777777" w:rsidR="00D1567A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45C61B63" w14:textId="77777777" w:rsidR="00D1567A" w:rsidRDefault="009206A0" w:rsidP="009206A0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a décidé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de venir quand même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007A5E85" w14:textId="03FC241C" w:rsidR="009206A0" w:rsidRP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ab/>
        <w:t>COI</w:t>
      </w:r>
    </w:p>
    <w:p w14:paraId="4559F9A8" w14:textId="77777777" w:rsidR="00D1567A" w:rsidRDefault="00D1567A" w:rsidP="009206A0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3A76B04" w14:textId="77777777" w:rsidR="00D1567A" w:rsidRDefault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7B936FAC" w14:textId="400BE6F0" w:rsidR="00BB415C" w:rsidRDefault="00BB415C" w:rsidP="00B159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4</w:t>
      </w:r>
    </w:p>
    <w:p w14:paraId="62301DCE" w14:textId="77777777" w:rsidR="00BB415C" w:rsidRPr="00826250" w:rsidRDefault="00BB415C" w:rsidP="00B159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AF45FA5" w14:textId="77777777" w:rsidR="00BB415C" w:rsidRPr="000A197B" w:rsidRDefault="00BB415C" w:rsidP="00B159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</w:t>
      </w: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- Sur ton cahier, recopie chaque phrase, souligne le complément d’objet et indique s’il s’agit d’un COD ou d’un COI.</w:t>
      </w:r>
    </w:p>
    <w:p w14:paraId="3C0627CA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série plait beaucoup à ma mère.</w:t>
      </w:r>
    </w:p>
    <w:p w14:paraId="53314B1F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Ces familles ont survécu au tremblement de terre.</w:t>
      </w:r>
    </w:p>
    <w:p w14:paraId="251BBCD4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année, nous avons remporté cinq victoires.</w:t>
      </w:r>
    </w:p>
    <w:p w14:paraId="3427DF51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élèves souhaitent faire plus de mathématiques.</w:t>
      </w:r>
    </w:p>
    <w:p w14:paraId="78AEF925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tiens à vous féliciter pour ce joli discours.</w:t>
      </w:r>
    </w:p>
    <w:p w14:paraId="6B98EEA9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 chien a mordu la jeune factrice.</w:t>
      </w:r>
    </w:p>
    <w:p w14:paraId="6508AAB9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Dans ce film, une jeune policière mène une enquête difficile.</w:t>
      </w:r>
    </w:p>
    <w:p w14:paraId="188A799D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y a beaucoup trop de bruit.</w:t>
      </w:r>
    </w:p>
    <w:p w14:paraId="13683FEC" w14:textId="77777777" w:rsidR="00B1593E" w:rsidRDefault="00B1593E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16909F1" w14:textId="39CF7CB1" w:rsidR="00B1593E" w:rsidRPr="00BE438F" w:rsidRDefault="00B1593E" w:rsidP="00B159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 w:rsidR="00D1567A"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</w:t>
      </w: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ecopie et complète ces phrases avec un complément d’objet de ton choix.</w:t>
      </w:r>
    </w:p>
    <w:p w14:paraId="55AF27C9" w14:textId="77777777" w:rsidR="00B1593E" w:rsidRDefault="00BE438F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Carlos mange...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Avant, je rêvais...</w:t>
      </w:r>
    </w:p>
    <w:p w14:paraId="3B961D91" w14:textId="77777777" w:rsidR="00BE438F" w:rsidRDefault="00BE438F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profite...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Participeras-tu...</w:t>
      </w:r>
    </w:p>
    <w:p w14:paraId="08F90B76" w14:textId="77777777" w:rsidR="00BE438F" w:rsidRDefault="00BE438F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53961CB" w14:textId="77777777" w:rsidR="00BE438F" w:rsidRDefault="00BE438F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5697DDE" w14:textId="77777777" w:rsidR="00BE438F" w:rsidRDefault="00BE438F" w:rsidP="00B159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79EDB85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4</w:t>
      </w:r>
    </w:p>
    <w:p w14:paraId="245879B3" w14:textId="77777777" w:rsidR="00D1567A" w:rsidRPr="00826250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71418F95" w14:textId="77777777" w:rsidR="00D1567A" w:rsidRPr="000A197B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</w:t>
      </w: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- Sur ton cahier, recopie chaque phrase, souligne le complément d’objet et indique s’il s’agit d’un COD ou d’un COI.</w:t>
      </w:r>
    </w:p>
    <w:p w14:paraId="7B2E32DF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série plait beaucoup à ma mère.</w:t>
      </w:r>
    </w:p>
    <w:p w14:paraId="36629D02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Ces familles ont survécu au tremblement de terre.</w:t>
      </w:r>
    </w:p>
    <w:p w14:paraId="002E2348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année, nous avons remporté cinq victoires.</w:t>
      </w:r>
    </w:p>
    <w:p w14:paraId="050C3490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élèves souhaitent faire plus de mathématiques.</w:t>
      </w:r>
    </w:p>
    <w:p w14:paraId="40491CA8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tiens à vous féliciter pour ce joli discours.</w:t>
      </w:r>
    </w:p>
    <w:p w14:paraId="4FDD1E8D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 chien a mordu la jeune factrice.</w:t>
      </w:r>
    </w:p>
    <w:p w14:paraId="70E9DFC9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Dans ce film, une jeune policière mène une enquête difficile.</w:t>
      </w:r>
    </w:p>
    <w:p w14:paraId="573B16AF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y a beaucoup trop de bruit.</w:t>
      </w:r>
    </w:p>
    <w:p w14:paraId="10E20A60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AB4AD56" w14:textId="77777777" w:rsidR="00D1567A" w:rsidRPr="00BE438F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</w:t>
      </w: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ecopie et complète ces phrases avec un complément d’objet de ton choix.</w:t>
      </w:r>
    </w:p>
    <w:p w14:paraId="106A9962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Carlos mange...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Avant, je rêvais...</w:t>
      </w:r>
    </w:p>
    <w:p w14:paraId="15467B7A" w14:textId="648AEF9C" w:rsidR="00BE438F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profite...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Participeras-tu...</w:t>
      </w:r>
    </w:p>
    <w:p w14:paraId="4BFBA21B" w14:textId="77777777" w:rsidR="00BE438F" w:rsidRDefault="00BE438F" w:rsidP="00BE438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F86B4C9" w14:textId="77777777" w:rsidR="00BE438F" w:rsidRDefault="00BE438F" w:rsidP="00BE438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DD247BB" w14:textId="77777777" w:rsidR="00BE438F" w:rsidRDefault="00BE438F" w:rsidP="00BE438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DEF5AEF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4</w:t>
      </w:r>
    </w:p>
    <w:p w14:paraId="52804D14" w14:textId="77777777" w:rsidR="00D1567A" w:rsidRPr="00826250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1F19D255" w14:textId="77777777" w:rsidR="00D1567A" w:rsidRPr="000A197B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</w:t>
      </w: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- Sur ton cahier, recopie chaque phrase, souligne le complément d’objet et indique s’il s’agit d’un COD ou d’un COI.</w:t>
      </w:r>
    </w:p>
    <w:p w14:paraId="3CA6C718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série plait beaucoup à ma mère.</w:t>
      </w:r>
    </w:p>
    <w:p w14:paraId="6530B0BE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Ces familles ont survécu au tremblement de terre.</w:t>
      </w:r>
    </w:p>
    <w:p w14:paraId="17F95EBD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Cette année, nous avons remporté cinq victoires.</w:t>
      </w:r>
    </w:p>
    <w:p w14:paraId="54B439D9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Les élèves souhaitent faire plus de mathématiques.</w:t>
      </w:r>
    </w:p>
    <w:p w14:paraId="211C14B9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Je tiens à vous féliciter pour ce joli discours.</w:t>
      </w:r>
    </w:p>
    <w:p w14:paraId="4D53BD58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Le chien a mordu la jeune factrice.</w:t>
      </w:r>
    </w:p>
    <w:p w14:paraId="2093C564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Dans ce film, une jeune policière mène une enquête difficile.</w:t>
      </w:r>
    </w:p>
    <w:p w14:paraId="600860CC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Il y a beaucoup trop de bruit.</w:t>
      </w:r>
    </w:p>
    <w:p w14:paraId="3C765949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34C23EE" w14:textId="77777777" w:rsidR="00D1567A" w:rsidRPr="00BE438F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</w:t>
      </w: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ecopie et complète ces phrases avec un complément d’objet de ton choix.</w:t>
      </w:r>
    </w:p>
    <w:p w14:paraId="3B0B3635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Carlos mange...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Avant, je rêvais...</w:t>
      </w:r>
    </w:p>
    <w:p w14:paraId="5A996398" w14:textId="382B5371" w:rsidR="00BE438F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profite...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Participeras-tu...</w:t>
      </w:r>
    </w:p>
    <w:p w14:paraId="498EAA7D" w14:textId="77777777" w:rsidR="00BE438F" w:rsidRDefault="00BE438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012F6950" w14:textId="77777777" w:rsidR="00BE438F" w:rsidRDefault="009A14C6" w:rsidP="00BE438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73B3FEF" wp14:editId="17108606">
            <wp:simplePos x="0" y="0"/>
            <wp:positionH relativeFrom="margin">
              <wp:align>right</wp:align>
            </wp:positionH>
            <wp:positionV relativeFrom="margin">
              <wp:posOffset>13970</wp:posOffset>
            </wp:positionV>
            <wp:extent cx="1065530" cy="720090"/>
            <wp:effectExtent l="0" t="0" r="127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Grammaire</w:t>
      </w:r>
      <w:r w:rsidR="00BE438F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="00BE438F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BE438F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="00BE438F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complément d’objet 4</w:t>
      </w:r>
    </w:p>
    <w:p w14:paraId="12E7C4C2" w14:textId="77777777" w:rsidR="00BE438F" w:rsidRPr="00826250" w:rsidRDefault="00BE438F" w:rsidP="00BE438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073FDC6" w14:textId="77777777" w:rsidR="00BE438F" w:rsidRDefault="00BE438F" w:rsidP="00BE438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Dans</w:t>
      </w:r>
      <w:r w:rsidRPr="00BE438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chaque phrase, souligne le complément </w:t>
      </w:r>
    </w:p>
    <w:p w14:paraId="5CDB7C38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b/>
          <w:sz w:val="28"/>
          <w:szCs w:val="24"/>
          <w:lang w:eastAsia="fr-FR"/>
        </w:rPr>
        <w:t>d’objet et indique s’il s’agit d’un COD ou d’un COI.</w:t>
      </w:r>
    </w:p>
    <w:p w14:paraId="6B39460F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Cette série plait beaucoup à ma mère.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0F41A5DD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Ces familles ont survécu au tremblement de terre.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6484BEDD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Cette année, nous avons remporté cinq victoires.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539B0B3C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Les élèves souhaitent faire plus de mathématiques.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7E0AECA9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Je tiens à vous féliciter pour ce joli discours.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042616DE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Le chien a mordu la jeune factrice.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444805B6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Dans ce film, une jeune policière mène une enquête difficile.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</w:t>
      </w:r>
    </w:p>
    <w:p w14:paraId="1A0FE066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Il y a beaucoup trop de bruit.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 w:rsidRPr="000A197B"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</w:t>
      </w:r>
    </w:p>
    <w:p w14:paraId="6E207541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6E3F3466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BE438F">
        <w:rPr>
          <w:rFonts w:ascii="Verdana" w:eastAsia="Times New Roman" w:hAnsi="Verdana" w:cs="Calibri"/>
          <w:b/>
          <w:sz w:val="28"/>
          <w:szCs w:val="24"/>
          <w:lang w:eastAsia="fr-FR"/>
        </w:rPr>
        <w:t>omplète ces phrases avec un complément d’objet de ton choix.</w:t>
      </w:r>
    </w:p>
    <w:p w14:paraId="09CA1B94" w14:textId="77777777" w:rsid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Carlos mange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...................................................................................</w:t>
      </w:r>
    </w:p>
    <w:p w14:paraId="2990AD3F" w14:textId="77777777" w:rsidR="00BE438F" w:rsidRP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Avant, je rêvais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...................................................................................</w:t>
      </w:r>
    </w:p>
    <w:p w14:paraId="2E53115F" w14:textId="77777777" w:rsidR="00BE438F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La maîtresse profite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.................................................................................</w:t>
      </w:r>
    </w:p>
    <w:p w14:paraId="43CE27ED" w14:textId="5EC27E78" w:rsidR="00D1567A" w:rsidRDefault="00BE438F" w:rsidP="00BE438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BE438F">
        <w:rPr>
          <w:rFonts w:ascii="Verdana" w:eastAsia="Times New Roman" w:hAnsi="Verdana" w:cs="Calibri"/>
          <w:sz w:val="28"/>
          <w:szCs w:val="24"/>
          <w:lang w:eastAsia="fr-FR"/>
        </w:rPr>
        <w:t>Participeras-tu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...................................................................................</w:t>
      </w:r>
    </w:p>
    <w:p w14:paraId="667AA1A6" w14:textId="77777777" w:rsidR="00D1567A" w:rsidRDefault="00D1567A">
      <w:pPr>
        <w:spacing w:after="0" w:line="24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br w:type="page"/>
      </w:r>
    </w:p>
    <w:p w14:paraId="09985844" w14:textId="2E480B83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Grammaire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CM1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Le complément d’objet 4 </w:t>
      </w:r>
      <w:r w:rsidRPr="00D1567A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347EDEF4" w14:textId="77777777" w:rsidR="00D1567A" w:rsidRPr="00826250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023BFD9A" w14:textId="1CEE7EED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</w:t>
      </w:r>
      <w:r w:rsidRPr="000A197B">
        <w:rPr>
          <w:rFonts w:ascii="Maiandra GD" w:eastAsia="Times New Roman" w:hAnsi="Maiandra GD" w:cs="Calibri"/>
          <w:b/>
          <w:sz w:val="24"/>
          <w:szCs w:val="24"/>
          <w:lang w:eastAsia="fr-FR"/>
        </w:rPr>
        <w:t>- Sur ton cahier, recopie chaque phrase, souligne le complément d’objet et indique s’il s’agit d’un COD ou d’un COI.</w:t>
      </w:r>
    </w:p>
    <w:p w14:paraId="048817E1" w14:textId="77777777" w:rsidR="00D1567A" w:rsidRPr="000A197B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27CB0F2" w14:textId="7408B4AE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Cette série plait beaucoup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à ma mère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0D085BEB" w14:textId="3007B734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 </w:t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 COI</w:t>
      </w:r>
    </w:p>
    <w:p w14:paraId="330C1FCE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149D1002" w14:textId="14BAFEA5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Ces familles ont survécu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au tremblement de terre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64C7C33A" w14:textId="732CFA79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        </w:t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COI</w:t>
      </w:r>
    </w:p>
    <w:p w14:paraId="1F91EF97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687BC9E8" w14:textId="5E996641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Cette année, nous avons remporté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cinq victoires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3DF4B1D1" w14:textId="3CA1429B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       </w:t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COD</w:t>
      </w:r>
    </w:p>
    <w:p w14:paraId="11850A7B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6FFDB76C" w14:textId="6F566F79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Les élèves souhaitent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faire plus de mathématiques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61FF58E9" w14:textId="37EFBFD0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 </w:t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COD</w:t>
      </w:r>
    </w:p>
    <w:p w14:paraId="039E7212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7372AAE2" w14:textId="1C02C879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Je tiens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à vous féliciter pour ce joli discours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31D19E07" w14:textId="708AD86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COI</w:t>
      </w:r>
    </w:p>
    <w:p w14:paraId="199CECA5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11129BA9" w14:textId="51A844BD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chien a mordu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la jeune factrice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3F61EA77" w14:textId="342F27EB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   COD</w:t>
      </w:r>
    </w:p>
    <w:p w14:paraId="101B4222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11EA6A1B" w14:textId="2A6CAEF9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Dans ce film, une jeune policière mène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une enquête difficile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268154D5" w14:textId="00C4CB14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COD</w:t>
      </w:r>
    </w:p>
    <w:p w14:paraId="18AF5EA3" w14:textId="7777777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</w:p>
    <w:p w14:paraId="68F53AC3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 y a </w:t>
      </w:r>
      <w:r w:rsidRPr="00D1567A">
        <w:rPr>
          <w:rFonts w:ascii="Maiandra GD" w:eastAsia="Times New Roman" w:hAnsi="Maiandra GD" w:cs="Calibri"/>
          <w:sz w:val="24"/>
          <w:szCs w:val="24"/>
          <w:u w:val="thick" w:color="FF0000"/>
          <w:lang w:eastAsia="fr-FR"/>
        </w:rPr>
        <w:t>beaucoup trop de bruit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22DC4A72" w14:textId="030400F7" w:rsidR="00D1567A" w:rsidRPr="00D1567A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D1567A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COD</w:t>
      </w:r>
    </w:p>
    <w:p w14:paraId="4BA5BB1A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820B7B3" w14:textId="77777777" w:rsidR="00D1567A" w:rsidRPr="00BE438F" w:rsidRDefault="00D1567A" w:rsidP="00D1567A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Sur ton cahier, r</w:t>
      </w:r>
      <w:r w:rsidRPr="00BE438F">
        <w:rPr>
          <w:rFonts w:ascii="Maiandra GD" w:eastAsia="Times New Roman" w:hAnsi="Maiandra GD" w:cs="Calibri"/>
          <w:b/>
          <w:sz w:val="24"/>
          <w:szCs w:val="24"/>
          <w:lang w:eastAsia="fr-FR"/>
        </w:rPr>
        <w:t>ecopie et complète ces phrases avec un complément d’objet de ton choix.</w:t>
      </w:r>
    </w:p>
    <w:p w14:paraId="1A344863" w14:textId="77777777" w:rsidR="00D1567A" w:rsidRDefault="00D1567A" w:rsidP="00D1567A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Carlos mange...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Avant, je rêvais...</w:t>
      </w:r>
    </w:p>
    <w:p w14:paraId="5FEB3E50" w14:textId="62C9C944" w:rsidR="00BE438F" w:rsidRPr="00BE438F" w:rsidRDefault="00D1567A" w:rsidP="00D1567A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maîtresse profite...</w:t>
      </w:r>
      <w:r w:rsidRPr="00BE438F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Participeras-tu...</w:t>
      </w:r>
    </w:p>
    <w:sectPr w:rsidR="00BE438F" w:rsidRPr="00BE438F" w:rsidSect="00C11C7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101ED"/>
    <w:rsid w:val="000128B4"/>
    <w:rsid w:val="000614AD"/>
    <w:rsid w:val="00063882"/>
    <w:rsid w:val="000A197B"/>
    <w:rsid w:val="000B0F95"/>
    <w:rsid w:val="000C436A"/>
    <w:rsid w:val="000D3061"/>
    <w:rsid w:val="000F4B44"/>
    <w:rsid w:val="000F5A9E"/>
    <w:rsid w:val="00100F02"/>
    <w:rsid w:val="001046DC"/>
    <w:rsid w:val="0011110D"/>
    <w:rsid w:val="00126144"/>
    <w:rsid w:val="0013336E"/>
    <w:rsid w:val="001350B4"/>
    <w:rsid w:val="00152E5C"/>
    <w:rsid w:val="001861C9"/>
    <w:rsid w:val="00204424"/>
    <w:rsid w:val="0025141D"/>
    <w:rsid w:val="0025623E"/>
    <w:rsid w:val="00272021"/>
    <w:rsid w:val="00276CB0"/>
    <w:rsid w:val="00291B40"/>
    <w:rsid w:val="002A1F71"/>
    <w:rsid w:val="00321860"/>
    <w:rsid w:val="00326840"/>
    <w:rsid w:val="00360EC2"/>
    <w:rsid w:val="0037383E"/>
    <w:rsid w:val="00375B99"/>
    <w:rsid w:val="003C3740"/>
    <w:rsid w:val="00426350"/>
    <w:rsid w:val="004D569E"/>
    <w:rsid w:val="004F31E2"/>
    <w:rsid w:val="0051419B"/>
    <w:rsid w:val="00577ACB"/>
    <w:rsid w:val="0058528C"/>
    <w:rsid w:val="00590D3D"/>
    <w:rsid w:val="005A53CE"/>
    <w:rsid w:val="005B7001"/>
    <w:rsid w:val="005F0A2C"/>
    <w:rsid w:val="00625C87"/>
    <w:rsid w:val="00643013"/>
    <w:rsid w:val="006862FC"/>
    <w:rsid w:val="006A68AA"/>
    <w:rsid w:val="007410AC"/>
    <w:rsid w:val="0075120B"/>
    <w:rsid w:val="00756E8C"/>
    <w:rsid w:val="007802FC"/>
    <w:rsid w:val="007F3D8C"/>
    <w:rsid w:val="00802EF7"/>
    <w:rsid w:val="00826250"/>
    <w:rsid w:val="00846852"/>
    <w:rsid w:val="009045B0"/>
    <w:rsid w:val="00913D74"/>
    <w:rsid w:val="009206A0"/>
    <w:rsid w:val="00992FE0"/>
    <w:rsid w:val="009A14C6"/>
    <w:rsid w:val="009B6E46"/>
    <w:rsid w:val="009C4241"/>
    <w:rsid w:val="009E2AC3"/>
    <w:rsid w:val="00A204DA"/>
    <w:rsid w:val="00A4180F"/>
    <w:rsid w:val="00A772B7"/>
    <w:rsid w:val="00A91EF9"/>
    <w:rsid w:val="00AA2E66"/>
    <w:rsid w:val="00AB25D4"/>
    <w:rsid w:val="00B1593E"/>
    <w:rsid w:val="00BA6992"/>
    <w:rsid w:val="00BB1633"/>
    <w:rsid w:val="00BB415C"/>
    <w:rsid w:val="00BE438F"/>
    <w:rsid w:val="00BE6D5D"/>
    <w:rsid w:val="00C11C74"/>
    <w:rsid w:val="00C2171B"/>
    <w:rsid w:val="00C75589"/>
    <w:rsid w:val="00C7706A"/>
    <w:rsid w:val="00C86F04"/>
    <w:rsid w:val="00CA49B9"/>
    <w:rsid w:val="00CB5D55"/>
    <w:rsid w:val="00D1567A"/>
    <w:rsid w:val="00D279A7"/>
    <w:rsid w:val="00D6019B"/>
    <w:rsid w:val="00DF60FD"/>
    <w:rsid w:val="00E10589"/>
    <w:rsid w:val="00E16254"/>
    <w:rsid w:val="00E628C9"/>
    <w:rsid w:val="00E827DA"/>
    <w:rsid w:val="00EF5322"/>
    <w:rsid w:val="00F72FE1"/>
    <w:rsid w:val="00F76D5F"/>
    <w:rsid w:val="00F779AA"/>
    <w:rsid w:val="00F9589B"/>
    <w:rsid w:val="00FB2B78"/>
    <w:rsid w:val="00FB5F5A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1881"/>
  <w15:chartTrackingRefBased/>
  <w15:docId w15:val="{DAFEDE93-E1E0-4C5F-929C-C1A0EDFE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A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E1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2155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14</cp:revision>
  <cp:lastPrinted>2021-03-10T06:27:00Z</cp:lastPrinted>
  <dcterms:created xsi:type="dcterms:W3CDTF">2018-02-10T13:44:00Z</dcterms:created>
  <dcterms:modified xsi:type="dcterms:W3CDTF">2021-03-10T07:17:00Z</dcterms:modified>
</cp:coreProperties>
</file>